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D6" w:rsidRPr="003907E5" w:rsidRDefault="001A328D" w:rsidP="001A328D">
      <w:pPr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>
        <w:rPr>
          <w:rFonts w:ascii="標楷體" w:eastAsia="標楷體" w:hAnsi="標楷體"/>
          <w:b/>
          <w:sz w:val="36"/>
          <w:szCs w:val="36"/>
          <w:shd w:val="clear" w:color="auto" w:fill="FFFFFF"/>
        </w:rPr>
        <w:t xml:space="preserve">     新明</w:t>
      </w:r>
      <w:r w:rsidR="00A0437A" w:rsidRPr="00A0437A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國中因應新冠肺炎</w:t>
      </w:r>
      <w:r w:rsidR="00A0437A" w:rsidRPr="00A0437A">
        <w:rPr>
          <w:rFonts w:ascii="標楷體" w:eastAsia="標楷體" w:hAnsi="標楷體"/>
          <w:b/>
          <w:sz w:val="36"/>
          <w:szCs w:val="36"/>
          <w:shd w:val="clear" w:color="auto" w:fill="FFFFFF"/>
        </w:rPr>
        <w:t>Covid-19</w:t>
      </w:r>
      <w:r w:rsidR="00A0437A" w:rsidRPr="00A0437A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親師生注意事項</w:t>
      </w:r>
      <w:r w:rsidR="00A0437A" w:rsidRPr="000D3FE5">
        <w:rPr>
          <w:rFonts w:ascii="標楷體" w:eastAsia="標楷體" w:hAnsi="標楷體" w:hint="eastAsia"/>
          <w:b/>
          <w:szCs w:val="24"/>
          <w:shd w:val="clear" w:color="auto" w:fill="FFFFFF"/>
        </w:rPr>
        <w:t>2021/5/1</w:t>
      </w:r>
      <w:r>
        <w:rPr>
          <w:rFonts w:ascii="標楷體" w:eastAsia="標楷體" w:hAnsi="標楷體" w:hint="eastAsia"/>
          <w:b/>
          <w:szCs w:val="24"/>
          <w:shd w:val="clear" w:color="auto" w:fill="FFFFFF"/>
        </w:rPr>
        <w:t>8</w:t>
      </w:r>
    </w:p>
    <w:p w:rsidR="00DA185A" w:rsidRPr="00DA185A" w:rsidRDefault="00DA185A" w:rsidP="00DA185A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 w:rsidRPr="00DA185A">
        <w:rPr>
          <w:rFonts w:ascii="標楷體" w:eastAsia="標楷體" w:hAnsi="標楷體" w:hint="eastAsia"/>
          <w:b/>
          <w:u w:val="single"/>
        </w:rPr>
        <w:t>壹、</w:t>
      </w:r>
      <w:r>
        <w:rPr>
          <w:rFonts w:ascii="標楷體" w:eastAsia="標楷體" w:hAnsi="標楷體" w:hint="eastAsia"/>
          <w:b/>
          <w:u w:val="single"/>
        </w:rPr>
        <w:t>九年級學生上課事宜</w:t>
      </w:r>
      <w:r w:rsidRPr="00DA185A">
        <w:rPr>
          <w:rFonts w:ascii="標楷體" w:eastAsia="標楷體" w:hAnsi="標楷體" w:hint="eastAsia"/>
          <w:b/>
          <w:u w:val="single"/>
        </w:rPr>
        <w:t>：</w:t>
      </w:r>
    </w:p>
    <w:p w:rsid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 w:rsidR="00E511EB" w:rsidRPr="009A2C79">
        <w:rPr>
          <w:rFonts w:ascii="標楷體" w:eastAsia="標楷體" w:hAnsi="標楷體"/>
          <w:b/>
        </w:rPr>
        <w:t>新竹縣楊文科縣長、新竹市林智堅市長及桃園市鄭文燦市長今日上午共同決定3縣市高三及國</w:t>
      </w:r>
      <w:r>
        <w:rPr>
          <w:rFonts w:ascii="標楷體" w:eastAsia="標楷體" w:hAnsi="標楷體"/>
          <w:b/>
        </w:rPr>
        <w:t xml:space="preserve"> </w:t>
      </w:r>
    </w:p>
    <w:p w:rsidR="00E511EB" w:rsidRP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E511EB" w:rsidRPr="009A2C79">
        <w:rPr>
          <w:rFonts w:ascii="標楷體" w:eastAsia="標楷體" w:hAnsi="標楷體"/>
          <w:b/>
        </w:rPr>
        <w:t>三學生，從5月18日起至5月28日止，可請假不到校上課。</w:t>
      </w:r>
      <w:r w:rsidR="003B0494" w:rsidRPr="009A2C79">
        <w:rPr>
          <w:rFonts w:ascii="標楷體" w:eastAsia="標楷體" w:hAnsi="標楷體" w:hint="eastAsia"/>
          <w:b/>
        </w:rPr>
        <w:t>5/31之後依市府公告辦理。</w:t>
      </w:r>
    </w:p>
    <w:p w:rsid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</w:t>
      </w:r>
      <w:r w:rsidR="00F13F00" w:rsidRPr="009A2C79">
        <w:rPr>
          <w:rFonts w:ascii="標楷體" w:eastAsia="標楷體" w:hAnsi="標楷體" w:hint="eastAsia"/>
          <w:b/>
        </w:rPr>
        <w:t>九年級</w:t>
      </w:r>
      <w:r w:rsidR="00F13F00" w:rsidRPr="009A2C79">
        <w:rPr>
          <w:rFonts w:ascii="標楷體" w:eastAsia="標楷體" w:hAnsi="標楷體"/>
          <w:b/>
        </w:rPr>
        <w:t>學生可</w:t>
      </w:r>
      <w:r w:rsidR="00F13F00" w:rsidRPr="009A2C79">
        <w:rPr>
          <w:rFonts w:ascii="標楷體" w:eastAsia="標楷體" w:hAnsi="標楷體" w:hint="eastAsia"/>
          <w:b/>
        </w:rPr>
        <w:t>評估</w:t>
      </w:r>
      <w:r w:rsidR="00F13F00" w:rsidRPr="009A2C79">
        <w:rPr>
          <w:rFonts w:ascii="標楷體" w:eastAsia="標楷體" w:hAnsi="標楷體"/>
          <w:b/>
        </w:rPr>
        <w:t>防疫需求</w:t>
      </w:r>
      <w:r w:rsidR="00F13F00" w:rsidRPr="009A2C79">
        <w:rPr>
          <w:rFonts w:ascii="標楷體" w:eastAsia="標楷體" w:hAnsi="標楷體" w:hint="eastAsia"/>
          <w:b/>
        </w:rPr>
        <w:t>請假，</w:t>
      </w:r>
      <w:r w:rsidR="00F13F00" w:rsidRPr="009A2C79">
        <w:rPr>
          <w:rFonts w:ascii="標楷體" w:eastAsia="標楷體" w:hAnsi="標楷體" w:hint="eastAsia"/>
          <w:b/>
          <w:bdr w:val="single" w:sz="4" w:space="0" w:color="auto"/>
        </w:rPr>
        <w:t>請家長親自向班導師、學務處請假</w:t>
      </w:r>
      <w:r w:rsidR="00F13F00" w:rsidRPr="009A2C79">
        <w:rPr>
          <w:rFonts w:ascii="標楷體" w:eastAsia="標楷體" w:hAnsi="標楷體"/>
          <w:b/>
        </w:rPr>
        <w:t>，</w:t>
      </w:r>
      <w:r w:rsidR="00F13F00" w:rsidRPr="009A2C79">
        <w:rPr>
          <w:rFonts w:ascii="標楷體" w:eastAsia="標楷體" w:hAnsi="標楷體" w:hint="eastAsia"/>
          <w:b/>
        </w:rPr>
        <w:t>學</w:t>
      </w:r>
      <w:r w:rsidR="00F13F00" w:rsidRPr="009A2C79">
        <w:rPr>
          <w:rFonts w:ascii="標楷體" w:eastAsia="標楷體" w:hAnsi="標楷體"/>
          <w:b/>
        </w:rPr>
        <w:t>校將按照既定課程協</w:t>
      </w:r>
    </w:p>
    <w:p w:rsidR="00E511EB" w:rsidRP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F13F00" w:rsidRPr="009A2C79">
        <w:rPr>
          <w:rFonts w:ascii="標楷體" w:eastAsia="標楷體" w:hAnsi="標楷體"/>
          <w:b/>
        </w:rPr>
        <w:t>助遠距教學。請假不到校</w:t>
      </w:r>
      <w:r w:rsidR="00F13F00" w:rsidRPr="009A2C79">
        <w:rPr>
          <w:rFonts w:ascii="標楷體" w:eastAsia="標楷體" w:hAnsi="標楷體" w:hint="eastAsia"/>
          <w:b/>
        </w:rPr>
        <w:t>的九年級</w:t>
      </w:r>
      <w:r w:rsidR="00F13F00" w:rsidRPr="009A2C79">
        <w:rPr>
          <w:rFonts w:ascii="標楷體" w:eastAsia="標楷體" w:hAnsi="標楷體"/>
          <w:b/>
        </w:rPr>
        <w:t>學生，將不會列入出席率計算，也不影響出缺席統計</w:t>
      </w:r>
      <w:r w:rsidR="00455530" w:rsidRPr="009A2C79">
        <w:rPr>
          <w:rFonts w:ascii="標楷體" w:eastAsia="標楷體" w:hAnsi="標楷體" w:hint="eastAsia"/>
          <w:b/>
        </w:rPr>
        <w:t>。</w:t>
      </w:r>
    </w:p>
    <w:p w:rsidR="00F13F00" w:rsidRP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</w:rPr>
        <w:t>3.</w:t>
      </w:r>
      <w:r w:rsidR="00F13F00" w:rsidRPr="009A2C79">
        <w:rPr>
          <w:rFonts w:ascii="標楷體" w:eastAsia="標楷體" w:hAnsi="標楷體" w:hint="eastAsia"/>
          <w:b/>
        </w:rPr>
        <w:t>到校的九年級</w:t>
      </w:r>
      <w:r w:rsidR="00F13F00" w:rsidRPr="009A2C79">
        <w:rPr>
          <w:rFonts w:ascii="標楷體" w:eastAsia="標楷體" w:hAnsi="標楷體"/>
          <w:b/>
        </w:rPr>
        <w:t>學生</w:t>
      </w:r>
      <w:r w:rsidR="00F13F00" w:rsidRPr="009A2C79">
        <w:rPr>
          <w:rFonts w:ascii="標楷體" w:eastAsia="標楷體" w:hAnsi="標楷體" w:hint="eastAsia"/>
          <w:b/>
        </w:rPr>
        <w:t>依課表正常上課，1</w:t>
      </w:r>
      <w:r w:rsidR="001A328D" w:rsidRPr="009A2C79">
        <w:rPr>
          <w:rFonts w:ascii="標楷體" w:eastAsia="標楷體" w:hAnsi="標楷體" w:hint="eastAsia"/>
          <w:b/>
        </w:rPr>
        <w:t>5</w:t>
      </w:r>
      <w:r w:rsidR="00F13F00" w:rsidRPr="009A2C79">
        <w:rPr>
          <w:rFonts w:ascii="標楷體" w:eastAsia="標楷體" w:hAnsi="標楷體" w:hint="eastAsia"/>
          <w:b/>
        </w:rPr>
        <w:t>：</w:t>
      </w:r>
      <w:r w:rsidR="001A328D" w:rsidRPr="009A2C79">
        <w:rPr>
          <w:rFonts w:ascii="標楷體" w:eastAsia="標楷體" w:hAnsi="標楷體" w:hint="eastAsia"/>
          <w:b/>
        </w:rPr>
        <w:t>35</w:t>
      </w:r>
      <w:r w:rsidR="00F13F00" w:rsidRPr="009A2C79">
        <w:rPr>
          <w:rFonts w:ascii="標楷體" w:eastAsia="標楷體" w:hAnsi="標楷體" w:hint="eastAsia"/>
          <w:b/>
        </w:rPr>
        <w:t>放學，</w:t>
      </w:r>
      <w:r w:rsidR="00F13F00" w:rsidRPr="009A2C79">
        <w:rPr>
          <w:rFonts w:ascii="標楷體" w:eastAsia="標楷體" w:hAnsi="標楷體" w:hint="eastAsia"/>
          <w:b/>
          <w:color w:val="FF0000"/>
        </w:rPr>
        <w:t>學校訂購午餐。</w:t>
      </w:r>
    </w:p>
    <w:p w:rsid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4.</w:t>
      </w:r>
      <w:r w:rsidR="003B0494" w:rsidRPr="009A2C79">
        <w:rPr>
          <w:rFonts w:ascii="標楷體" w:eastAsia="標楷體" w:hAnsi="標楷體" w:hint="eastAsia"/>
          <w:b/>
        </w:rPr>
        <w:t>註冊組網址</w:t>
      </w:r>
      <w:r w:rsidR="001A328D" w:rsidRPr="009A2C79">
        <w:rPr>
          <w:rFonts w:ascii="標楷體" w:eastAsia="標楷體" w:hAnsi="標楷體" w:hint="eastAsia"/>
          <w:b/>
        </w:rPr>
        <w:t>於</w:t>
      </w:r>
      <w:r w:rsidR="003B0494" w:rsidRPr="009A2C79">
        <w:rPr>
          <w:rFonts w:ascii="標楷體" w:eastAsia="標楷體" w:hAnsi="標楷體" w:hint="eastAsia"/>
          <w:b/>
        </w:rPr>
        <w:t>九年級學生</w:t>
      </w:r>
      <w:r w:rsidR="00F13F00" w:rsidRPr="009A2C79">
        <w:rPr>
          <w:rFonts w:ascii="標楷體" w:eastAsia="標楷體" w:hAnsi="標楷體" w:hint="eastAsia"/>
          <w:b/>
        </w:rPr>
        <w:t>從5月18日起至5月28日止，</w:t>
      </w:r>
      <w:r w:rsidR="003B0494" w:rsidRPr="009A2C79">
        <w:rPr>
          <w:rFonts w:ascii="標楷體" w:eastAsia="標楷體" w:hAnsi="標楷體" w:hint="eastAsia"/>
          <w:b/>
        </w:rPr>
        <w:t>「可」</w:t>
      </w:r>
      <w:r w:rsidR="00F13F00" w:rsidRPr="009A2C79">
        <w:rPr>
          <w:rFonts w:ascii="標楷體" w:eastAsia="標楷體" w:hAnsi="標楷體" w:hint="eastAsia"/>
          <w:b/>
        </w:rPr>
        <w:t>請假不到校上課</w:t>
      </w:r>
      <w:r w:rsidR="003B0494" w:rsidRPr="009A2C79">
        <w:rPr>
          <w:rFonts w:ascii="標楷體" w:eastAsia="標楷體" w:hAnsi="標楷體" w:hint="eastAsia"/>
          <w:b/>
        </w:rPr>
        <w:t>，但是</w:t>
      </w:r>
      <w:r w:rsidR="00F13F00" w:rsidRPr="009A2C79">
        <w:rPr>
          <w:rFonts w:ascii="標楷體" w:eastAsia="標楷體" w:hAnsi="標楷體" w:hint="eastAsia"/>
          <w:b/>
        </w:rPr>
        <w:t>各項升</w:t>
      </w:r>
    </w:p>
    <w:p w:rsidR="00F13F00" w:rsidRP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F13F00" w:rsidRPr="009A2C79">
        <w:rPr>
          <w:rFonts w:ascii="標楷體" w:eastAsia="標楷體" w:hAnsi="標楷體" w:hint="eastAsia"/>
          <w:b/>
        </w:rPr>
        <w:t>學報名者不在此限，請依照公告時間完成。</w:t>
      </w:r>
      <w:r w:rsidR="00F13F00" w:rsidRPr="009A2C79">
        <w:rPr>
          <w:rFonts w:ascii="標楷體" w:eastAsia="標楷體" w:hAnsi="標楷體" w:hint="eastAsia"/>
          <w:b/>
          <w:color w:val="FF0000"/>
        </w:rPr>
        <w:t>返校</w:t>
      </w:r>
      <w:r w:rsidR="003B0494" w:rsidRPr="009A2C79">
        <w:rPr>
          <w:rFonts w:ascii="標楷體" w:eastAsia="標楷體" w:hAnsi="標楷體" w:hint="eastAsia"/>
          <w:b/>
          <w:color w:val="FF0000"/>
        </w:rPr>
        <w:t>學生</w:t>
      </w:r>
      <w:r w:rsidR="00F13F00" w:rsidRPr="009A2C79">
        <w:rPr>
          <w:rFonts w:ascii="標楷體" w:eastAsia="標楷體" w:hAnsi="標楷體" w:hint="eastAsia"/>
          <w:b/>
          <w:color w:val="FF0000"/>
        </w:rPr>
        <w:t>務必穿著校服始得進校門。</w:t>
      </w:r>
    </w:p>
    <w:p w:rsid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5.</w:t>
      </w:r>
      <w:r w:rsidR="00F13F00" w:rsidRPr="009A2C79">
        <w:rPr>
          <w:rFonts w:ascii="標楷體" w:eastAsia="標楷體" w:hAnsi="標楷體" w:hint="eastAsia"/>
          <w:b/>
        </w:rPr>
        <w:t>有關九年級高中職免試、五專優免與聯合免試志願選填與報名作業等事宜，教務處配合防疫政</w:t>
      </w:r>
      <w:r>
        <w:rPr>
          <w:rFonts w:ascii="標楷體" w:eastAsia="標楷體" w:hAnsi="標楷體" w:hint="eastAsia"/>
          <w:b/>
        </w:rPr>
        <w:t xml:space="preserve"> </w:t>
      </w:r>
    </w:p>
    <w:p w:rsid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F13F00" w:rsidRPr="009A2C79">
        <w:rPr>
          <w:rFonts w:ascii="標楷體" w:eastAsia="標楷體" w:hAnsi="標楷體" w:hint="eastAsia"/>
          <w:b/>
        </w:rPr>
        <w:t>策，規劃相關訊息請參考校網</w:t>
      </w:r>
      <w:r w:rsidR="001A328D" w:rsidRPr="009A2C79">
        <w:rPr>
          <w:rFonts w:ascii="標楷體" w:eastAsia="標楷體" w:hAnsi="標楷體" w:hint="eastAsia"/>
          <w:b/>
        </w:rPr>
        <w:t>最新消息-升學資訊</w:t>
      </w:r>
      <w:r w:rsidR="00F13F00" w:rsidRPr="009A2C79">
        <w:rPr>
          <w:rFonts w:ascii="標楷體" w:eastAsia="標楷體" w:hAnsi="標楷體" w:hint="eastAsia"/>
          <w:b/>
        </w:rPr>
        <w:t>專區公告「因應COVID-19疫情，九年級升學</w:t>
      </w:r>
      <w:r>
        <w:rPr>
          <w:rFonts w:ascii="標楷體" w:eastAsia="標楷體" w:hAnsi="標楷體" w:hint="eastAsia"/>
          <w:b/>
        </w:rPr>
        <w:t xml:space="preserve"> </w:t>
      </w:r>
    </w:p>
    <w:p w:rsidR="00E511EB" w:rsidRPr="009A2C79" w:rsidRDefault="009A2C79" w:rsidP="009A2C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F13F00" w:rsidRPr="009A2C79">
        <w:rPr>
          <w:rFonts w:ascii="標楷體" w:eastAsia="標楷體" w:hAnsi="標楷體" w:hint="eastAsia"/>
          <w:b/>
        </w:rPr>
        <w:t>報名方式說明」。</w:t>
      </w:r>
    </w:p>
    <w:p w:rsidR="009A2C79" w:rsidRDefault="009A2C79" w:rsidP="009A2C79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6.</w:t>
      </w:r>
      <w:r w:rsidR="00FF7327" w:rsidRPr="009A2C79">
        <w:rPr>
          <w:rFonts w:ascii="標楷體" w:eastAsia="標楷體" w:hAnsi="標楷體" w:hint="eastAsia"/>
          <w:b/>
        </w:rPr>
        <w:t>6月7日(一)九年級須返校收拾個人物品，並且大掃除，將教室清潔淨空，歸還掃具及學校的防</w:t>
      </w:r>
    </w:p>
    <w:p w:rsidR="00FF7327" w:rsidRPr="009A2C79" w:rsidRDefault="009A2C79" w:rsidP="009A2C79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FF7327" w:rsidRPr="009A2C79">
        <w:rPr>
          <w:rFonts w:ascii="標楷體" w:eastAsia="標楷體" w:hAnsi="標楷體" w:hint="eastAsia"/>
          <w:b/>
        </w:rPr>
        <w:t xml:space="preserve">疫物資。 </w:t>
      </w:r>
    </w:p>
    <w:p w:rsidR="00FF7327" w:rsidRDefault="009A2C79" w:rsidP="009A2C79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7. </w:t>
      </w:r>
      <w:r w:rsidR="00FF7327" w:rsidRPr="009A2C79">
        <w:rPr>
          <w:rFonts w:ascii="標楷體" w:eastAsia="標楷體" w:hAnsi="標楷體" w:hint="eastAsia"/>
          <w:b/>
        </w:rPr>
        <w:t>6月7日(一)九年級不退餐，改為便當形式供餐，請自行備妥環保筷。</w:t>
      </w:r>
    </w:p>
    <w:p w:rsidR="009A2C79" w:rsidRPr="009A2C79" w:rsidRDefault="009A2C79" w:rsidP="009A2C79">
      <w:pPr>
        <w:jc w:val="both"/>
        <w:rPr>
          <w:rFonts w:ascii="標楷體" w:eastAsia="標楷體" w:hAnsi="標楷體" w:hint="eastAsia"/>
          <w:b/>
        </w:rPr>
      </w:pPr>
    </w:p>
    <w:p w:rsidR="00911D1D" w:rsidRDefault="00383646" w:rsidP="009A0F25">
      <w:pPr>
        <w:rPr>
          <w:rFonts w:ascii="標楷體" w:eastAsia="標楷體" w:hAnsi="標楷體" w:cs="新細明體"/>
          <w:b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貳</w:t>
      </w:r>
      <w:r w:rsidR="00911D1D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、</w:t>
      </w:r>
      <w:r w:rsidR="00911D1D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七、八</w:t>
      </w:r>
      <w:r w:rsidR="00911D1D">
        <w:rPr>
          <w:rFonts w:ascii="標楷體" w:eastAsia="標楷體" w:hAnsi="標楷體" w:hint="eastAsia"/>
          <w:b/>
          <w:u w:val="single"/>
        </w:rPr>
        <w:t>年級學生上課事宜</w:t>
      </w:r>
      <w:r w:rsidR="00911D1D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：</w:t>
      </w:r>
    </w:p>
    <w:p w:rsidR="00401B79" w:rsidRDefault="00401B79" w:rsidP="00401B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 w:rsidR="009331A2" w:rsidRPr="00401B79">
        <w:rPr>
          <w:rFonts w:ascii="標楷體" w:eastAsia="標楷體" w:hAnsi="標楷體" w:hint="eastAsia"/>
          <w:b/>
        </w:rPr>
        <w:t>教育部公告：「高中以下學生，基於防疫目的請假者，學校應予以准假，不納入出缺勤紀錄，</w:t>
      </w:r>
    </w:p>
    <w:p w:rsidR="009331A2" w:rsidRPr="00401B79" w:rsidRDefault="00401B79" w:rsidP="00401B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9331A2" w:rsidRPr="00401B79">
        <w:rPr>
          <w:rFonts w:ascii="標楷體" w:eastAsia="標楷體" w:hAnsi="標楷體" w:hint="eastAsia"/>
          <w:b/>
        </w:rPr>
        <w:t>不扣減學業成績評量」</w:t>
      </w:r>
      <w:r w:rsidR="00483675" w:rsidRPr="00401B79">
        <w:rPr>
          <w:rFonts w:ascii="標楷體" w:eastAsia="標楷體" w:hAnsi="標楷體" w:hint="eastAsia"/>
          <w:b/>
        </w:rPr>
        <w:t>。</w:t>
      </w:r>
    </w:p>
    <w:p w:rsidR="00401B79" w:rsidRDefault="00401B79" w:rsidP="00401B79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</w:t>
      </w:r>
      <w:r w:rsidR="00532D95" w:rsidRPr="00401B79">
        <w:rPr>
          <w:rFonts w:ascii="標楷體" w:eastAsia="標楷體" w:hAnsi="標楷體" w:hint="eastAsia"/>
          <w:b/>
        </w:rPr>
        <w:t>倘若有學生或家長想自主性停課者</w:t>
      </w:r>
      <w:r w:rsidR="003D6920" w:rsidRPr="00401B79">
        <w:rPr>
          <w:rFonts w:ascii="標楷體" w:eastAsia="標楷體" w:hAnsi="標楷體" w:hint="eastAsia"/>
          <w:b/>
        </w:rPr>
        <w:t>，</w:t>
      </w:r>
      <w:r w:rsidR="003D6920" w:rsidRPr="00401B79">
        <w:rPr>
          <w:rFonts w:ascii="標楷體" w:eastAsia="標楷體" w:hAnsi="標楷體" w:hint="eastAsia"/>
          <w:b/>
          <w:bdr w:val="single" w:sz="4" w:space="0" w:color="auto"/>
        </w:rPr>
        <w:t>請家長親自向班導師、學務處請假</w:t>
      </w:r>
      <w:r w:rsidR="003D6920" w:rsidRPr="00401B79">
        <w:rPr>
          <w:rFonts w:ascii="標楷體" w:eastAsia="標楷體" w:hAnsi="標楷體"/>
          <w:b/>
        </w:rPr>
        <w:t>，</w:t>
      </w:r>
      <w:r w:rsidR="003D6920" w:rsidRPr="00401B79">
        <w:rPr>
          <w:rFonts w:ascii="標楷體" w:eastAsia="標楷體" w:hAnsi="標楷體" w:hint="eastAsia"/>
          <w:b/>
        </w:rPr>
        <w:t>學</w:t>
      </w:r>
      <w:r w:rsidR="003D6920" w:rsidRPr="00401B79">
        <w:rPr>
          <w:rFonts w:ascii="標楷體" w:eastAsia="標楷體" w:hAnsi="標楷體"/>
          <w:b/>
        </w:rPr>
        <w:t>校將按照既定課程</w:t>
      </w:r>
      <w:r>
        <w:rPr>
          <w:rFonts w:ascii="標楷體" w:eastAsia="標楷體" w:hAnsi="標楷體"/>
          <w:b/>
        </w:rPr>
        <w:t xml:space="preserve"> </w:t>
      </w:r>
    </w:p>
    <w:p w:rsidR="00911D1D" w:rsidRPr="00401B79" w:rsidRDefault="00401B79" w:rsidP="00401B79">
      <w:pPr>
        <w:shd w:val="clear" w:color="auto" w:fill="FFFFFF"/>
        <w:spacing w:before="80" w:after="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</w:rPr>
        <w:t xml:space="preserve">  </w:t>
      </w:r>
      <w:r w:rsidR="001A328D" w:rsidRPr="00401B79">
        <w:rPr>
          <w:rFonts w:ascii="標楷體" w:eastAsia="標楷體" w:hAnsi="標楷體"/>
          <w:b/>
        </w:rPr>
        <w:t>請學生至校網自學專區學習</w:t>
      </w:r>
      <w:r w:rsidR="003D6920" w:rsidRPr="00401B79">
        <w:rPr>
          <w:rFonts w:ascii="標楷體" w:eastAsia="標楷體" w:hAnsi="標楷體"/>
          <w:b/>
        </w:rPr>
        <w:t>。</w:t>
      </w:r>
    </w:p>
    <w:p w:rsidR="003000EB" w:rsidRPr="003000EB" w:rsidRDefault="00DF4C9E" w:rsidP="009A0F25">
      <w:pPr>
        <w:rPr>
          <w:rFonts w:ascii="標楷體" w:eastAsia="標楷體" w:hAnsi="標楷體" w:cs="新細明體"/>
          <w:b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參</w:t>
      </w:r>
      <w:r w:rsidR="003000EB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、</w:t>
      </w:r>
      <w:r w:rsidR="00E159A2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教師</w:t>
      </w:r>
      <w:r w:rsidR="00474E64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學生</w:t>
      </w:r>
      <w:r w:rsidR="00267969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個人</w:t>
      </w:r>
      <w:r w:rsidR="00323F37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防疫措施</w:t>
      </w:r>
      <w:r w:rsidR="003000EB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：</w:t>
      </w:r>
    </w:p>
    <w:p w:rsidR="00523FF2" w:rsidRDefault="00523FF2" w:rsidP="00523FF2">
      <w:pPr>
        <w:shd w:val="clear" w:color="auto" w:fill="FFFFFF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 w:rsidR="001B1A70" w:rsidRPr="00523FF2">
        <w:rPr>
          <w:rFonts w:ascii="標楷體" w:eastAsia="標楷體" w:hAnsi="標楷體" w:hint="eastAsia"/>
          <w:b/>
        </w:rPr>
        <w:t>全校</w:t>
      </w:r>
      <w:r w:rsidR="003E0C16" w:rsidRPr="00523FF2">
        <w:rPr>
          <w:rFonts w:ascii="標楷體" w:eastAsia="標楷體" w:hAnsi="標楷體" w:hint="eastAsia"/>
          <w:b/>
        </w:rPr>
        <w:t>師生</w:t>
      </w:r>
      <w:r w:rsidR="001B1A70" w:rsidRPr="00523FF2">
        <w:rPr>
          <w:rFonts w:ascii="標楷體" w:eastAsia="標楷體" w:hAnsi="標楷體" w:hint="eastAsia"/>
          <w:b/>
        </w:rPr>
        <w:t>入校均須依規定</w:t>
      </w:r>
      <w:r w:rsidR="001B1A70" w:rsidRPr="00523FF2">
        <w:rPr>
          <w:rFonts w:ascii="標楷體" w:eastAsia="標楷體" w:hAnsi="標楷體" w:hint="eastAsia"/>
          <w:b/>
          <w:bdr w:val="single" w:sz="4" w:space="0" w:color="auto"/>
        </w:rPr>
        <w:t>全程</w:t>
      </w:r>
      <w:r w:rsidR="001B1A70" w:rsidRPr="00523FF2">
        <w:rPr>
          <w:rFonts w:ascii="標楷體" w:eastAsia="標楷體" w:hAnsi="標楷體" w:hint="eastAsia"/>
          <w:b/>
        </w:rPr>
        <w:t>且正確佩戴口罩，</w:t>
      </w:r>
      <w:r w:rsidR="00FF7327" w:rsidRPr="00523FF2">
        <w:rPr>
          <w:rFonts w:ascii="標楷體" w:eastAsia="標楷體" w:hAnsi="標楷體" w:hint="eastAsia"/>
          <w:b/>
        </w:rPr>
        <w:t>學生若違反全程配戴口罩之規定，</w:t>
      </w:r>
      <w:r w:rsidR="00D83588" w:rsidRPr="00523FF2">
        <w:rPr>
          <w:rFonts w:ascii="標楷體" w:eastAsia="標楷體" w:hAnsi="標楷體" w:hint="eastAsia"/>
          <w:b/>
        </w:rPr>
        <w:t>情節嚴重</w:t>
      </w:r>
      <w:r>
        <w:rPr>
          <w:rFonts w:ascii="標楷體" w:eastAsia="標楷體" w:hAnsi="標楷體" w:hint="eastAsia"/>
          <w:b/>
        </w:rPr>
        <w:t xml:space="preserve"> </w:t>
      </w:r>
    </w:p>
    <w:p w:rsidR="001B1A70" w:rsidRPr="00523FF2" w:rsidRDefault="00523FF2" w:rsidP="00523FF2">
      <w:pPr>
        <w:shd w:val="clear" w:color="auto" w:fill="FFFFFF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D83588" w:rsidRPr="00523FF2">
        <w:rPr>
          <w:rFonts w:ascii="標楷體" w:eastAsia="標楷體" w:hAnsi="標楷體" w:hint="eastAsia"/>
          <w:b/>
        </w:rPr>
        <w:t>者，送交相關單位進行裁罰</w:t>
      </w:r>
      <w:r w:rsidR="00FF7327" w:rsidRPr="00523FF2">
        <w:rPr>
          <w:rFonts w:ascii="標楷體" w:eastAsia="標楷體" w:hAnsi="標楷體" w:hint="eastAsia"/>
          <w:b/>
        </w:rPr>
        <w:t>。</w:t>
      </w:r>
      <w:r w:rsidR="001B1A70" w:rsidRPr="00523FF2">
        <w:rPr>
          <w:rFonts w:ascii="標楷體" w:eastAsia="標楷體" w:hAnsi="標楷體" w:hint="eastAsia"/>
          <w:b/>
        </w:rPr>
        <w:t>請隨身準備備用口罩，供口罩汙染損壞時備用。</w:t>
      </w:r>
    </w:p>
    <w:p w:rsidR="0036249D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</w:t>
      </w:r>
      <w:r w:rsidR="0036249D" w:rsidRPr="00523FF2">
        <w:rPr>
          <w:rFonts w:ascii="標楷體" w:eastAsia="標楷體" w:hAnsi="標楷體" w:hint="eastAsia"/>
          <w:b/>
        </w:rPr>
        <w:t>入校時量測體溫並要求以酒精消毒手部，也要求保持勤洗手、定期清消習慣。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3.</w:t>
      </w:r>
      <w:r w:rsidR="00AC0E28" w:rsidRPr="00523FF2">
        <w:rPr>
          <w:rFonts w:ascii="標楷體" w:eastAsia="標楷體" w:hAnsi="標楷體" w:hint="eastAsia"/>
          <w:b/>
        </w:rPr>
        <w:t>落實呼吸道衛生及咳嗽禮節，全校教職員生每日上午/下午各量體溫一次，如發燒先由健康中</w:t>
      </w:r>
      <w:r>
        <w:rPr>
          <w:rFonts w:ascii="標楷體" w:eastAsia="標楷體" w:hAnsi="標楷體" w:hint="eastAsia"/>
          <w:b/>
        </w:rPr>
        <w:t xml:space="preserve"> 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AC0E28" w:rsidRPr="00523FF2">
        <w:rPr>
          <w:rFonts w:ascii="標楷體" w:eastAsia="標楷體" w:hAnsi="標楷體" w:hint="eastAsia"/>
          <w:b/>
        </w:rPr>
        <w:t>心複查，確定發燒先置暫留區，並即刻通知家長協助處理。如已有身體不適或發燒等症狀，請</w:t>
      </w:r>
    </w:p>
    <w:p w:rsidR="003000EB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AC0E28" w:rsidRPr="00523FF2">
        <w:rPr>
          <w:rFonts w:ascii="標楷體" w:eastAsia="標楷體" w:hAnsi="標楷體" w:hint="eastAsia"/>
          <w:b/>
        </w:rPr>
        <w:t>在家休息勿到校上班</w:t>
      </w:r>
      <w:r w:rsidR="00A4733B" w:rsidRPr="00523FF2">
        <w:rPr>
          <w:rFonts w:ascii="標楷體" w:eastAsia="標楷體" w:hAnsi="標楷體" w:hint="eastAsia"/>
          <w:b/>
        </w:rPr>
        <w:t>上</w:t>
      </w:r>
      <w:r w:rsidR="00AC0E28" w:rsidRPr="00523FF2">
        <w:rPr>
          <w:rFonts w:ascii="標楷體" w:eastAsia="標楷體" w:hAnsi="標楷體" w:hint="eastAsia"/>
          <w:b/>
        </w:rPr>
        <w:t>課。</w:t>
      </w:r>
    </w:p>
    <w:p w:rsidR="00982882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4.</w:t>
      </w:r>
      <w:r w:rsidR="00484C42" w:rsidRPr="00523FF2">
        <w:rPr>
          <w:rFonts w:ascii="標楷體" w:eastAsia="標楷體" w:hAnsi="標楷體" w:hint="eastAsia"/>
          <w:b/>
        </w:rPr>
        <w:t>學生課後應</w:t>
      </w:r>
      <w:r w:rsidR="00E020F1" w:rsidRPr="00523FF2">
        <w:rPr>
          <w:rFonts w:ascii="標楷體" w:eastAsia="標楷體" w:hAnsi="標楷體" w:hint="eastAsia"/>
          <w:b/>
        </w:rPr>
        <w:t>避免出入人多擁擠的場所，高感染傳播風險場域</w:t>
      </w:r>
      <w:r w:rsidR="00D83030" w:rsidRPr="00523FF2">
        <w:rPr>
          <w:rFonts w:ascii="標楷體" w:eastAsia="標楷體" w:hAnsi="標楷體" w:hint="eastAsia"/>
          <w:b/>
        </w:rPr>
        <w:t>，</w:t>
      </w:r>
      <w:r w:rsidR="00160DEF" w:rsidRPr="00523FF2">
        <w:rPr>
          <w:rFonts w:ascii="標楷體" w:eastAsia="標楷體" w:hAnsi="標楷體" w:hint="eastAsia"/>
          <w:b/>
        </w:rPr>
        <w:t>在外</w:t>
      </w:r>
      <w:r w:rsidR="005B69CE" w:rsidRPr="00523FF2">
        <w:rPr>
          <w:rFonts w:ascii="標楷體" w:eastAsia="標楷體" w:hAnsi="標楷體" w:hint="eastAsia"/>
          <w:b/>
        </w:rPr>
        <w:t>用餐</w:t>
      </w:r>
      <w:r w:rsidR="00440EA7" w:rsidRPr="00523FF2">
        <w:rPr>
          <w:rFonts w:ascii="標楷體" w:eastAsia="標楷體" w:hAnsi="標楷體" w:hint="eastAsia"/>
          <w:b/>
        </w:rPr>
        <w:t>應落實防疫準則</w:t>
      </w:r>
      <w:r w:rsidR="005B69CE" w:rsidRPr="00523FF2">
        <w:rPr>
          <w:rFonts w:ascii="標楷體" w:eastAsia="標楷體" w:hAnsi="標楷體" w:hint="eastAsia"/>
          <w:b/>
        </w:rPr>
        <w:t>。</w:t>
      </w:r>
    </w:p>
    <w:p w:rsidR="00FF7327" w:rsidRPr="00523FF2" w:rsidRDefault="00523FF2" w:rsidP="00523FF2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5.</w:t>
      </w:r>
      <w:r w:rsidR="00FF7327" w:rsidRPr="00523FF2">
        <w:rPr>
          <w:rFonts w:ascii="標楷體" w:eastAsia="標楷體" w:hAnsi="標楷體" w:hint="eastAsia"/>
          <w:b/>
        </w:rPr>
        <w:t>學生每日上午7：00起到校，7：00-7：30校園不開放打球。</w:t>
      </w:r>
    </w:p>
    <w:p w:rsidR="00523FF2" w:rsidRDefault="00523FF2" w:rsidP="00523FF2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6.</w:t>
      </w:r>
      <w:r w:rsidR="00FF7327" w:rsidRPr="00523FF2">
        <w:rPr>
          <w:rFonts w:ascii="標楷體" w:eastAsia="標楷體" w:hAnsi="標楷體" w:hint="eastAsia"/>
          <w:b/>
        </w:rPr>
        <w:t>即日起至5月2</w:t>
      </w:r>
      <w:r w:rsidR="00FF7327" w:rsidRPr="00523FF2">
        <w:rPr>
          <w:rFonts w:ascii="標楷體" w:eastAsia="標楷體" w:hAnsi="標楷體"/>
          <w:b/>
        </w:rPr>
        <w:t>8</w:t>
      </w:r>
      <w:r w:rsidR="00FF7327" w:rsidRPr="00523FF2">
        <w:rPr>
          <w:rFonts w:ascii="標楷體" w:eastAsia="標楷體" w:hAnsi="標楷體" w:hint="eastAsia"/>
          <w:b/>
        </w:rPr>
        <w:t>日(星期五)止，除必要性課程外，一律暫停辦理，每日放學時間16：30即清空</w:t>
      </w:r>
      <w:r>
        <w:rPr>
          <w:rFonts w:ascii="標楷體" w:eastAsia="標楷體" w:hAnsi="標楷體" w:hint="eastAsia"/>
          <w:b/>
        </w:rPr>
        <w:t xml:space="preserve"> </w:t>
      </w:r>
    </w:p>
    <w:p w:rsidR="00FF7327" w:rsidRPr="00523FF2" w:rsidRDefault="00523FF2" w:rsidP="00523FF2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FF7327" w:rsidRPr="00523FF2">
        <w:rPr>
          <w:rFonts w:ascii="標楷體" w:eastAsia="標楷體" w:hAnsi="標楷體" w:hint="eastAsia"/>
          <w:b/>
        </w:rPr>
        <w:t>校園，不得留校打球。</w:t>
      </w:r>
    </w:p>
    <w:p w:rsidR="00350015" w:rsidRDefault="007D4D4F" w:rsidP="00350015">
      <w:pPr>
        <w:widowControl/>
        <w:shd w:val="clear" w:color="auto" w:fill="FFFFFF"/>
        <w:spacing w:before="80" w:after="80"/>
        <w:rPr>
          <w:rFonts w:ascii="標楷體" w:eastAsia="標楷體" w:hAnsi="標楷體" w:cs="新細明體"/>
          <w:b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肆</w:t>
      </w:r>
      <w:r w:rsidR="003000EB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、</w:t>
      </w:r>
      <w:r w:rsidR="00FD1D9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學校</w:t>
      </w:r>
      <w:r w:rsidR="008846EF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門</w:t>
      </w:r>
      <w:r w:rsidR="00D7224E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禁</w:t>
      </w:r>
      <w:r w:rsidR="008846EF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管制</w:t>
      </w:r>
      <w:r w:rsidR="003000EB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：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 w:rsidR="008846EF" w:rsidRPr="00523FF2">
        <w:rPr>
          <w:rFonts w:ascii="標楷體" w:eastAsia="標楷體" w:hAnsi="標楷體" w:hint="eastAsia"/>
          <w:b/>
        </w:rPr>
        <w:t>因應疫情嚴峻，將於5/1</w:t>
      </w:r>
      <w:r w:rsidR="009B2A5B" w:rsidRPr="00523FF2">
        <w:rPr>
          <w:rFonts w:ascii="標楷體" w:eastAsia="標楷體" w:hAnsi="標楷體" w:hint="eastAsia"/>
          <w:b/>
        </w:rPr>
        <w:t>8</w:t>
      </w:r>
      <w:r w:rsidR="008846EF" w:rsidRPr="00523FF2">
        <w:rPr>
          <w:rFonts w:ascii="標楷體" w:eastAsia="標楷體" w:hAnsi="標楷體" w:hint="eastAsia"/>
          <w:b/>
        </w:rPr>
        <w:t>(</w:t>
      </w:r>
      <w:r w:rsidR="009B2A5B" w:rsidRPr="00523FF2">
        <w:rPr>
          <w:rFonts w:ascii="標楷體" w:eastAsia="標楷體" w:hAnsi="標楷體" w:hint="eastAsia"/>
          <w:b/>
        </w:rPr>
        <w:t>二</w:t>
      </w:r>
      <w:r w:rsidR="008846EF" w:rsidRPr="00523FF2">
        <w:rPr>
          <w:rFonts w:ascii="標楷體" w:eastAsia="標楷體" w:hAnsi="標楷體" w:hint="eastAsia"/>
          <w:b/>
        </w:rPr>
        <w:t>)起至6/8(二)止，進行校園門戶管制，除家長洽公(先向學務</w:t>
      </w:r>
      <w:r>
        <w:rPr>
          <w:rFonts w:ascii="標楷體" w:eastAsia="標楷體" w:hAnsi="標楷體" w:hint="eastAsia"/>
          <w:b/>
        </w:rPr>
        <w:t xml:space="preserve"> 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8846EF" w:rsidRPr="00523FF2">
        <w:rPr>
          <w:rFonts w:ascii="標楷體" w:eastAsia="標楷體" w:hAnsi="標楷體" w:hint="eastAsia"/>
          <w:b/>
        </w:rPr>
        <w:t>處</w:t>
      </w:r>
      <w:r w:rsidR="001A724F" w:rsidRPr="00523FF2">
        <w:rPr>
          <w:rFonts w:ascii="標楷體" w:eastAsia="標楷體" w:hAnsi="標楷體" w:hint="eastAsia"/>
          <w:b/>
        </w:rPr>
        <w:t>、教務處</w:t>
      </w:r>
      <w:r w:rsidR="008846EF" w:rsidRPr="00523FF2">
        <w:rPr>
          <w:rFonts w:ascii="標楷體" w:eastAsia="標楷體" w:hAnsi="標楷體" w:hint="eastAsia"/>
          <w:b/>
        </w:rPr>
        <w:t>報備)、採購案廠商履約(先向總務處報備)，於警衛室完備防疫作為(實名制、量體</w:t>
      </w:r>
    </w:p>
    <w:p w:rsidR="003000EB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</w:rPr>
        <w:t xml:space="preserve">  </w:t>
      </w:r>
      <w:r w:rsidR="008846EF" w:rsidRPr="00523FF2">
        <w:rPr>
          <w:rFonts w:ascii="標楷體" w:eastAsia="標楷體" w:hAnsi="標楷體" w:hint="eastAsia"/>
          <w:b/>
        </w:rPr>
        <w:t>溫、戴口罩、手部噴酒精等)後，方得入校外，其餘</w:t>
      </w:r>
      <w:r w:rsidR="001A724F" w:rsidRPr="00523FF2">
        <w:rPr>
          <w:rFonts w:ascii="標楷體" w:eastAsia="標楷體" w:hAnsi="標楷體" w:hint="eastAsia"/>
          <w:b/>
        </w:rPr>
        <w:t>「</w:t>
      </w:r>
      <w:r w:rsidR="008846EF" w:rsidRPr="00523FF2">
        <w:rPr>
          <w:rFonts w:ascii="標楷體" w:eastAsia="標楷體" w:hAnsi="標楷體" w:hint="eastAsia"/>
          <w:b/>
        </w:rPr>
        <w:t>校外人士洽公</w:t>
      </w:r>
      <w:r w:rsidR="001A724F" w:rsidRPr="00523FF2">
        <w:rPr>
          <w:rFonts w:ascii="標楷體" w:eastAsia="標楷體" w:hAnsi="標楷體" w:hint="eastAsia"/>
          <w:b/>
        </w:rPr>
        <w:t>」</w:t>
      </w:r>
      <w:r w:rsidR="008846EF" w:rsidRPr="00523FF2">
        <w:rPr>
          <w:rFonts w:ascii="標楷體" w:eastAsia="標楷體" w:hAnsi="標楷體" w:hint="eastAsia"/>
          <w:b/>
        </w:rPr>
        <w:t>(先向相關單位報備)</w:t>
      </w:r>
      <w:r w:rsidR="008846EF" w:rsidRPr="00523FF2">
        <w:rPr>
          <w:rFonts w:ascii="標楷體" w:eastAsia="標楷體" w:hAnsi="標楷體" w:hint="eastAsia"/>
          <w:b/>
          <w:color w:val="FF0000"/>
        </w:rPr>
        <w:t>僅</w:t>
      </w:r>
      <w:r w:rsidR="008846EF" w:rsidRPr="00523FF2">
        <w:rPr>
          <w:rFonts w:ascii="標楷體" w:eastAsia="標楷體" w:hAnsi="標楷體" w:hint="eastAsia"/>
          <w:b/>
          <w:color w:val="FF0000"/>
        </w:rPr>
        <w:lastRenderedPageBreak/>
        <w:t>得於周二、五下午入校</w:t>
      </w:r>
      <w:r w:rsidR="008846EF" w:rsidRPr="00523FF2">
        <w:rPr>
          <w:rFonts w:ascii="標楷體" w:eastAsia="標楷體" w:hAnsi="標楷體" w:hint="eastAsia"/>
          <w:b/>
        </w:rPr>
        <w:t>。</w:t>
      </w:r>
    </w:p>
    <w:p w:rsidR="00350015" w:rsidRDefault="00203C24" w:rsidP="00350015">
      <w:pPr>
        <w:widowControl/>
        <w:shd w:val="clear" w:color="auto" w:fill="FFFFFF"/>
        <w:spacing w:before="80" w:after="80"/>
        <w:rPr>
          <w:rFonts w:ascii="標楷體" w:eastAsia="標楷體" w:hAnsi="標楷體" w:cs="新細明體"/>
          <w:b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伍</w:t>
      </w:r>
      <w:r w:rsidR="003000EB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、</w:t>
      </w:r>
      <w:r w:rsidR="00FD1D9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親師生</w:t>
      </w:r>
      <w:r w:rsidR="00FD1D9B" w:rsidRPr="00FD1D9B">
        <w:rPr>
          <w:rFonts w:ascii="標楷體" w:eastAsia="標楷體" w:hAnsi="標楷體" w:cs="新細明體"/>
          <w:b/>
          <w:kern w:val="0"/>
          <w:szCs w:val="24"/>
          <w:u w:val="single"/>
        </w:rPr>
        <w:t>居家健康自主管理</w:t>
      </w:r>
      <w:r w:rsidR="003000EB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：</w:t>
      </w:r>
    </w:p>
    <w:p w:rsidR="00591B23" w:rsidRDefault="00591B23" w:rsidP="00FD1D9B">
      <w:pPr>
        <w:pStyle w:val="a4"/>
        <w:numPr>
          <w:ilvl w:val="0"/>
          <w:numId w:val="3"/>
        </w:numPr>
        <w:shd w:val="clear" w:color="auto" w:fill="FFFFFF"/>
        <w:spacing w:before="80" w:after="80"/>
        <w:rPr>
          <w:rFonts w:ascii="標楷體" w:eastAsia="標楷體" w:hAnsi="標楷體"/>
          <w:b/>
        </w:rPr>
      </w:pPr>
      <w:r w:rsidRPr="00591B23">
        <w:rPr>
          <w:rFonts w:ascii="標楷體" w:eastAsia="標楷體" w:hAnsi="標楷體"/>
          <w:b/>
        </w:rPr>
        <w:t>停課學生不應再參加人口密集性活動，例如至補習班、安親班等人潮聚集場所。</w:t>
      </w:r>
    </w:p>
    <w:p w:rsidR="003000EB" w:rsidRDefault="00FD1D9B" w:rsidP="00FD1D9B">
      <w:pPr>
        <w:pStyle w:val="a4"/>
        <w:numPr>
          <w:ilvl w:val="0"/>
          <w:numId w:val="3"/>
        </w:numPr>
        <w:shd w:val="clear" w:color="auto" w:fill="FFFFFF"/>
        <w:spacing w:before="80" w:after="80"/>
        <w:rPr>
          <w:rFonts w:ascii="標楷體" w:eastAsia="標楷體" w:hAnsi="標楷體"/>
          <w:b/>
        </w:rPr>
      </w:pPr>
      <w:r w:rsidRPr="00FD1D9B">
        <w:rPr>
          <w:rFonts w:ascii="標楷體" w:eastAsia="標楷體" w:hAnsi="標楷體"/>
          <w:b/>
        </w:rPr>
        <w:t>佩戴口罩、勤洗手、打噴嚏或咳嗽時用手肘、衛生紙掩口鼻，同時馬上丟棄垃圾並洗手。</w:t>
      </w:r>
    </w:p>
    <w:p w:rsidR="00FD1D9B" w:rsidRDefault="00596615" w:rsidP="00FD1D9B">
      <w:pPr>
        <w:pStyle w:val="a4"/>
        <w:numPr>
          <w:ilvl w:val="0"/>
          <w:numId w:val="3"/>
        </w:numPr>
        <w:shd w:val="clear" w:color="auto" w:fill="FFFFFF"/>
        <w:spacing w:before="80" w:after="80"/>
        <w:rPr>
          <w:rFonts w:ascii="標楷體" w:eastAsia="標楷體" w:hAnsi="標楷體"/>
          <w:b/>
        </w:rPr>
      </w:pPr>
      <w:r w:rsidRPr="00596615">
        <w:rPr>
          <w:rFonts w:ascii="標楷體" w:eastAsia="標楷體" w:hAnsi="標楷體"/>
          <w:b/>
        </w:rPr>
        <w:t>不要用手直接碰觸眼睛、鼻子和嘴巴，手部接觸到呼吸道分泌物時，請用肥皂及清水搓手並澈底洗</w:t>
      </w:r>
      <w:r>
        <w:rPr>
          <w:rFonts w:ascii="標楷體" w:eastAsia="標楷體" w:hAnsi="標楷體" w:hint="eastAsia"/>
          <w:b/>
        </w:rPr>
        <w:t>淨。</w:t>
      </w:r>
    </w:p>
    <w:p w:rsidR="00F33128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</w:t>
      </w:r>
      <w:r w:rsidR="00F33128" w:rsidRPr="00523FF2">
        <w:rPr>
          <w:rFonts w:ascii="標楷體" w:eastAsia="標楷體" w:hAnsi="標楷體"/>
          <w:b/>
        </w:rPr>
        <w:t>建議家裡用稀釋的漂白水消毒清潔環境。</w:t>
      </w:r>
    </w:p>
    <w:p w:rsidR="00F33128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3.</w:t>
      </w:r>
      <w:r w:rsidR="00F33128" w:rsidRPr="00523FF2">
        <w:rPr>
          <w:rFonts w:ascii="標楷體" w:eastAsia="標楷體" w:hAnsi="標楷體"/>
          <w:b/>
        </w:rPr>
        <w:t>每日檢查：早、晚必各量一次體溫，並照實填寫登記表。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4.</w:t>
      </w:r>
      <w:r w:rsidR="00F33128" w:rsidRPr="00523FF2">
        <w:rPr>
          <w:rFonts w:ascii="標楷體" w:eastAsia="標楷體" w:hAnsi="標楷體"/>
          <w:b/>
        </w:rPr>
        <w:t>如</w:t>
      </w:r>
      <w:r w:rsidR="000B057C" w:rsidRPr="00523FF2">
        <w:rPr>
          <w:rFonts w:ascii="標楷體" w:eastAsia="標楷體" w:hAnsi="標楷體" w:hint="eastAsia"/>
          <w:b/>
        </w:rPr>
        <w:t>果</w:t>
      </w:r>
      <w:r w:rsidR="00F33128" w:rsidRPr="00523FF2">
        <w:rPr>
          <w:rFonts w:ascii="標楷體" w:eastAsia="標楷體" w:hAnsi="標楷體"/>
          <w:b/>
        </w:rPr>
        <w:t>出現發燒、咳嗽、呼吸困難等症狀或其他任何身體不適，可撥打免付費防疫</w:t>
      </w:r>
      <w:r w:rsidR="000B057C" w:rsidRPr="00523FF2">
        <w:rPr>
          <w:rFonts w:ascii="標楷體" w:eastAsia="標楷體" w:hAnsi="標楷體" w:hint="eastAsia"/>
          <w:b/>
        </w:rPr>
        <w:t>專線</w:t>
      </w:r>
      <w:r w:rsidR="00F33128" w:rsidRPr="00523FF2">
        <w:rPr>
          <w:rFonts w:ascii="標楷體" w:eastAsia="標楷體" w:hAnsi="標楷體"/>
          <w:b/>
        </w:rPr>
        <w:t>1922(或</w:t>
      </w:r>
      <w:r>
        <w:rPr>
          <w:rFonts w:ascii="標楷體" w:eastAsia="標楷體" w:hAnsi="標楷體"/>
          <w:b/>
        </w:rPr>
        <w:t xml:space="preserve">  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</w:t>
      </w:r>
      <w:r w:rsidR="00F33128" w:rsidRPr="00523FF2">
        <w:rPr>
          <w:rFonts w:ascii="標楷體" w:eastAsia="標楷體" w:hAnsi="標楷體"/>
          <w:b/>
        </w:rPr>
        <w:t>0800-001922)依指示戴口罩儘速就醫，並請務必告知醫師旅遊史、職業別、接觸史及是否群</w:t>
      </w:r>
    </w:p>
    <w:p w:rsidR="00F33128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</w:t>
      </w:r>
      <w:r w:rsidR="00F33128" w:rsidRPr="00523FF2">
        <w:rPr>
          <w:rFonts w:ascii="標楷體" w:eastAsia="標楷體" w:hAnsi="標楷體"/>
          <w:b/>
        </w:rPr>
        <w:t>聚(TOCC)，以</w:t>
      </w:r>
      <w:r w:rsidR="00F33128" w:rsidRPr="00523FF2">
        <w:rPr>
          <w:rFonts w:ascii="標楷體" w:eastAsia="標楷體" w:hAnsi="標楷體" w:hint="eastAsia"/>
          <w:b/>
        </w:rPr>
        <w:t>利</w:t>
      </w:r>
      <w:r w:rsidR="00F33128" w:rsidRPr="00523FF2">
        <w:rPr>
          <w:rFonts w:ascii="標楷體" w:eastAsia="標楷體" w:hAnsi="標楷體"/>
          <w:b/>
        </w:rPr>
        <w:t>及時診斷通報。</w:t>
      </w:r>
    </w:p>
    <w:p w:rsidR="00F33128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5.</w:t>
      </w:r>
      <w:r w:rsidR="00F33128" w:rsidRPr="00523FF2">
        <w:rPr>
          <w:rFonts w:ascii="標楷體" w:eastAsia="標楷體" w:hAnsi="標楷體"/>
          <w:b/>
        </w:rPr>
        <w:t>「嚴重特殊傳染性肺炎」(COVID-19)資訊，可參閱疾管署網站(</w:t>
      </w:r>
      <w:hyperlink r:id="rId7" w:tgtFrame="_blank" w:history="1">
        <w:r w:rsidR="00F33128" w:rsidRPr="00523FF2">
          <w:rPr>
            <w:rFonts w:ascii="標楷體" w:eastAsia="標楷體" w:hAnsi="標楷體"/>
            <w:b/>
          </w:rPr>
          <w:t>https://www.cdc.gov.tw</w:t>
        </w:r>
      </w:hyperlink>
      <w:r w:rsidR="00F33128" w:rsidRPr="00523FF2">
        <w:rPr>
          <w:rFonts w:ascii="標楷體" w:eastAsia="標楷體" w:hAnsi="標楷體"/>
          <w:b/>
        </w:rPr>
        <w:t>)。</w:t>
      </w:r>
    </w:p>
    <w:p w:rsidR="003000EB" w:rsidRPr="003000EB" w:rsidRDefault="00876AEA" w:rsidP="003000EB">
      <w:pPr>
        <w:widowControl/>
        <w:shd w:val="clear" w:color="auto" w:fill="FFFFFF"/>
        <w:spacing w:before="80" w:after="80"/>
        <w:rPr>
          <w:rFonts w:ascii="標楷體" w:eastAsia="標楷體" w:hAnsi="標楷體" w:cs="新細明體"/>
          <w:b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陸</w:t>
      </w:r>
      <w:r w:rsidR="003000EB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、</w:t>
      </w:r>
      <w:r w:rsidR="00A9420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未來學校因應停課的學習規劃--</w:t>
      </w:r>
      <w:r w:rsidR="0050174D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停課不停學，</w:t>
      </w:r>
      <w:r w:rsidR="00F915EE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線上學習</w:t>
      </w:r>
      <w:r w:rsidR="003000EB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：</w:t>
      </w:r>
    </w:p>
    <w:p w:rsidR="003000EB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 w:rsidR="00430363" w:rsidRPr="00523FF2">
        <w:rPr>
          <w:rFonts w:ascii="標楷體" w:eastAsia="標楷體" w:hAnsi="標楷體" w:hint="eastAsia"/>
          <w:b/>
        </w:rPr>
        <w:t>新明</w:t>
      </w:r>
      <w:r w:rsidR="0006491B" w:rsidRPr="00523FF2">
        <w:rPr>
          <w:rFonts w:ascii="標楷體" w:eastAsia="標楷體" w:hAnsi="標楷體" w:hint="eastAsia"/>
          <w:b/>
        </w:rPr>
        <w:t>國中線上學習</w:t>
      </w:r>
      <w:r w:rsidR="00430363" w:rsidRPr="00523FF2">
        <w:rPr>
          <w:rFonts w:ascii="標楷體" w:eastAsia="標楷體" w:hAnsi="標楷體" w:hint="eastAsia"/>
          <w:b/>
        </w:rPr>
        <w:t>校網首頁：自學專區</w:t>
      </w:r>
      <w:r w:rsidR="00BF717E" w:rsidRPr="00523FF2">
        <w:rPr>
          <w:rFonts w:ascii="標楷體" w:eastAsia="標楷體" w:hAnsi="標楷體" w:hint="eastAsia"/>
          <w:b/>
        </w:rPr>
        <w:t>及英語教學資源。</w:t>
      </w:r>
    </w:p>
    <w:p w:rsidR="0006491B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</w:t>
      </w:r>
      <w:r w:rsidR="000B5628" w:rsidRPr="00523FF2">
        <w:rPr>
          <w:rFonts w:ascii="標楷體" w:eastAsia="標楷體" w:hAnsi="標楷體" w:hint="eastAsia"/>
          <w:b/>
        </w:rPr>
        <w:t>停課學生應將教科書、習作、相關教學</w:t>
      </w:r>
      <w:r w:rsidR="0086527B" w:rsidRPr="00523FF2">
        <w:rPr>
          <w:rFonts w:ascii="標楷體" w:eastAsia="標楷體" w:hAnsi="標楷體" w:hint="eastAsia"/>
          <w:b/>
        </w:rPr>
        <w:t>書面</w:t>
      </w:r>
      <w:r w:rsidR="000B5628" w:rsidRPr="00523FF2">
        <w:rPr>
          <w:rFonts w:ascii="標楷體" w:eastAsia="標楷體" w:hAnsi="標楷體" w:hint="eastAsia"/>
          <w:b/>
        </w:rPr>
        <w:t>資料帶回家</w:t>
      </w:r>
      <w:r w:rsidR="00C33768" w:rsidRPr="00523FF2">
        <w:rPr>
          <w:rFonts w:ascii="標楷體" w:eastAsia="標楷體" w:hAnsi="標楷體" w:hint="eastAsia"/>
          <w:b/>
        </w:rPr>
        <w:t>依週次</w:t>
      </w:r>
      <w:r w:rsidR="00227E66" w:rsidRPr="00523FF2">
        <w:rPr>
          <w:rFonts w:ascii="標楷體" w:eastAsia="標楷體" w:hAnsi="標楷體" w:hint="eastAsia"/>
          <w:b/>
        </w:rPr>
        <w:t>、</w:t>
      </w:r>
      <w:r w:rsidR="00BF717E" w:rsidRPr="00523FF2">
        <w:rPr>
          <w:rFonts w:ascii="標楷體" w:eastAsia="標楷體" w:hAnsi="標楷體" w:hint="eastAsia"/>
          <w:b/>
        </w:rPr>
        <w:t>教學</w:t>
      </w:r>
      <w:r w:rsidR="00227E66" w:rsidRPr="00523FF2">
        <w:rPr>
          <w:rFonts w:ascii="標楷體" w:eastAsia="標楷體" w:hAnsi="標楷體" w:hint="eastAsia"/>
          <w:b/>
        </w:rPr>
        <w:t>進度</w:t>
      </w:r>
      <w:r w:rsidR="000B5628" w:rsidRPr="00523FF2">
        <w:rPr>
          <w:rFonts w:ascii="標楷體" w:eastAsia="標楷體" w:hAnsi="標楷體" w:hint="eastAsia"/>
          <w:b/>
        </w:rPr>
        <w:t>自主學習。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</w:rPr>
        <w:t>3.</w:t>
      </w:r>
      <w:r w:rsidR="0086527B" w:rsidRPr="00523FF2">
        <w:rPr>
          <w:rFonts w:ascii="標楷體" w:eastAsia="標楷體" w:hAnsi="標楷體" w:hint="eastAsia"/>
          <w:b/>
        </w:rPr>
        <w:t>資訊組已經建置完成七、八年</w:t>
      </w:r>
      <w:r w:rsidR="00F0581A" w:rsidRPr="00523FF2">
        <w:rPr>
          <w:rFonts w:ascii="標楷體" w:eastAsia="標楷體" w:hAnsi="標楷體" w:hint="eastAsia"/>
          <w:b/>
        </w:rPr>
        <w:t>級各班</w:t>
      </w:r>
      <w:r w:rsidR="0086527B" w:rsidRPr="00523FF2">
        <w:rPr>
          <w:rFonts w:ascii="標楷體" w:eastAsia="標楷體" w:hAnsi="標楷體" w:hint="eastAsia"/>
          <w:b/>
        </w:rPr>
        <w:t>Google classroom班群</w:t>
      </w:r>
      <w:r w:rsidR="00430363" w:rsidRPr="00523FF2">
        <w:rPr>
          <w:rFonts w:hint="eastAsia"/>
          <w:b/>
        </w:rPr>
        <w:t>。</w:t>
      </w:r>
      <w:r w:rsidR="00430363" w:rsidRPr="00523FF2">
        <w:rPr>
          <w:rFonts w:ascii="標楷體" w:eastAsia="標楷體" w:hAnsi="標楷體" w:hint="eastAsia"/>
          <w:b/>
          <w:color w:val="FF0000"/>
        </w:rPr>
        <w:t>新明</w:t>
      </w:r>
      <w:r w:rsidR="00F2635B" w:rsidRPr="00523FF2">
        <w:rPr>
          <w:rFonts w:ascii="標楷體" w:eastAsia="標楷體" w:hAnsi="標楷體" w:hint="eastAsia"/>
          <w:b/>
          <w:color w:val="FF0000"/>
        </w:rPr>
        <w:t>國中</w:t>
      </w:r>
      <w:r w:rsidR="009B2A5B" w:rsidRPr="00523FF2">
        <w:rPr>
          <w:rFonts w:ascii="標楷體" w:eastAsia="標楷體" w:hAnsi="標楷體" w:hint="eastAsia"/>
          <w:b/>
          <w:color w:val="FF0000"/>
        </w:rPr>
        <w:t>首頁-自學</w:t>
      </w:r>
      <w:r w:rsidR="00F2635B" w:rsidRPr="00523FF2">
        <w:rPr>
          <w:rFonts w:ascii="標楷體" w:eastAsia="標楷體" w:hAnsi="標楷體" w:hint="eastAsia"/>
          <w:b/>
          <w:color w:val="FF0000"/>
        </w:rPr>
        <w:t>專區</w:t>
      </w:r>
      <w:r w:rsidR="009B2A5B" w:rsidRPr="00523FF2">
        <w:rPr>
          <w:rFonts w:ascii="標楷體" w:eastAsia="標楷體" w:hAnsi="標楷體" w:hint="eastAsia"/>
          <w:b/>
          <w:color w:val="FF0000"/>
        </w:rPr>
        <w:t>及英語</w:t>
      </w:r>
      <w:r>
        <w:rPr>
          <w:rFonts w:ascii="標楷體" w:eastAsia="標楷體" w:hAnsi="標楷體" w:hint="eastAsia"/>
          <w:b/>
          <w:color w:val="FF0000"/>
        </w:rPr>
        <w:t xml:space="preserve"> </w:t>
      </w:r>
    </w:p>
    <w:p w:rsidR="009A2C79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color w:val="FF0000"/>
        </w:rPr>
        <w:t xml:space="preserve">  </w:t>
      </w:r>
      <w:r w:rsidR="009B2A5B" w:rsidRPr="00523FF2">
        <w:rPr>
          <w:rFonts w:ascii="標楷體" w:eastAsia="標楷體" w:hAnsi="標楷體" w:hint="eastAsia"/>
          <w:b/>
          <w:color w:val="FF0000"/>
        </w:rPr>
        <w:t>學習資源</w:t>
      </w:r>
      <w:r w:rsidR="00F2635B" w:rsidRPr="00523FF2">
        <w:rPr>
          <w:rFonts w:ascii="標楷體" w:eastAsia="標楷體" w:hAnsi="標楷體" w:hint="eastAsia"/>
          <w:b/>
          <w:color w:val="FF0000"/>
        </w:rPr>
        <w:t>線上學習</w:t>
      </w:r>
      <w:r w:rsidR="009A2C79" w:rsidRPr="00523FF2">
        <w:rPr>
          <w:rFonts w:ascii="標楷體" w:eastAsia="標楷體" w:hAnsi="標楷體" w:hint="eastAsia"/>
          <w:b/>
          <w:color w:val="FF0000"/>
        </w:rPr>
        <w:t>請多利用</w:t>
      </w:r>
      <w:r w:rsidR="009A2C79" w:rsidRPr="00523FF2">
        <w:rPr>
          <w:rFonts w:ascii="標楷體" w:eastAsia="標楷體" w:hAnsi="標楷體" w:hint="eastAsia"/>
          <w:b/>
        </w:rPr>
        <w:t>桃園智學吧、均一教育平台資源。</w:t>
      </w:r>
    </w:p>
    <w:p w:rsidR="00F0581A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color w:val="FF0000"/>
        </w:rPr>
        <w:t>4.</w:t>
      </w:r>
      <w:r w:rsidR="00F2635B" w:rsidRPr="00523FF2">
        <w:rPr>
          <w:rFonts w:ascii="標楷體" w:eastAsia="標楷體" w:hAnsi="標楷體" w:hint="eastAsia"/>
          <w:b/>
          <w:color w:val="FF0000"/>
        </w:rPr>
        <w:t>教學組公告本學期第</w:t>
      </w:r>
      <w:r w:rsidR="00280014" w:rsidRPr="00523FF2">
        <w:rPr>
          <w:rFonts w:ascii="標楷體" w:eastAsia="標楷體" w:hAnsi="標楷體" w:hint="eastAsia"/>
          <w:b/>
          <w:color w:val="FF0000"/>
        </w:rPr>
        <w:t>13-19週各領域各科各年級線上學習進度</w:t>
      </w:r>
      <w:r w:rsidR="00F2635B" w:rsidRPr="00523FF2">
        <w:rPr>
          <w:rFonts w:ascii="標楷體" w:eastAsia="標楷體" w:hAnsi="標楷體" w:hint="eastAsia"/>
          <w:b/>
        </w:rPr>
        <w:t>。</w:t>
      </w:r>
    </w:p>
    <w:p w:rsidR="009C5E96" w:rsidRDefault="00A8602B" w:rsidP="003000EB">
      <w:pPr>
        <w:widowControl/>
        <w:shd w:val="clear" w:color="auto" w:fill="FFFFFF"/>
        <w:spacing w:before="80" w:after="80"/>
        <w:rPr>
          <w:rFonts w:ascii="標楷體" w:eastAsia="標楷體" w:hAnsi="標楷體" w:cs="新細明體"/>
          <w:b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柒</w:t>
      </w:r>
      <w:r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、學生</w:t>
      </w:r>
      <w:r w:rsidR="00996E46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如何面對疫情及處理內在焦慮</w:t>
      </w:r>
      <w:r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：</w:t>
      </w:r>
    </w:p>
    <w:p w:rsidR="009C5E96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 w:rsidR="00B169AD" w:rsidRPr="00523FF2">
        <w:rPr>
          <w:rFonts w:ascii="標楷體" w:eastAsia="標楷體" w:hAnsi="標楷體" w:hint="eastAsia"/>
          <w:b/>
        </w:rPr>
        <w:t>學校、家長提供孩子正確的防疫資訊，</w:t>
      </w:r>
      <w:r w:rsidR="003960B1" w:rsidRPr="00523FF2">
        <w:rPr>
          <w:rFonts w:ascii="標楷體" w:eastAsia="標楷體" w:hAnsi="標楷體" w:hint="eastAsia"/>
          <w:b/>
        </w:rPr>
        <w:t>教導</w:t>
      </w:r>
      <w:r w:rsidR="00935995" w:rsidRPr="00523FF2">
        <w:rPr>
          <w:rFonts w:ascii="標楷體" w:eastAsia="標楷體" w:hAnsi="標楷體" w:hint="eastAsia"/>
          <w:b/>
        </w:rPr>
        <w:t>孩子</w:t>
      </w:r>
      <w:r w:rsidR="003960B1" w:rsidRPr="00523FF2">
        <w:rPr>
          <w:rFonts w:ascii="標楷體" w:eastAsia="標楷體" w:hAnsi="標楷體" w:hint="eastAsia"/>
          <w:b/>
        </w:rPr>
        <w:t>如何判斷</w:t>
      </w:r>
      <w:r w:rsidR="00935995" w:rsidRPr="00523FF2">
        <w:rPr>
          <w:rFonts w:ascii="標楷體" w:eastAsia="標楷體" w:hAnsi="標楷體" w:hint="eastAsia"/>
          <w:b/>
        </w:rPr>
        <w:t>假訊息</w:t>
      </w:r>
      <w:r w:rsidR="00B169AD" w:rsidRPr="00523FF2">
        <w:rPr>
          <w:rFonts w:ascii="標楷體" w:eastAsia="標楷體" w:hAnsi="標楷體" w:hint="eastAsia"/>
          <w:b/>
        </w:rPr>
        <w:t>。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</w:t>
      </w:r>
      <w:r w:rsidR="003960B1" w:rsidRPr="00523FF2">
        <w:rPr>
          <w:rFonts w:ascii="標楷體" w:eastAsia="標楷體" w:hAnsi="標楷體" w:hint="eastAsia"/>
          <w:b/>
        </w:rPr>
        <w:t>透過關心及詢問，瞭解孩子對疫情的認知和感受，經由孩子的反饋，評估孩子受疫情影響的衝</w:t>
      </w:r>
      <w:r>
        <w:rPr>
          <w:rFonts w:ascii="標楷體" w:eastAsia="標楷體" w:hAnsi="標楷體" w:hint="eastAsia"/>
          <w:b/>
        </w:rPr>
        <w:t xml:space="preserve"> 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3960B1" w:rsidRPr="00523FF2">
        <w:rPr>
          <w:rFonts w:ascii="標楷體" w:eastAsia="標楷體" w:hAnsi="標楷體" w:hint="eastAsia"/>
          <w:b/>
        </w:rPr>
        <w:t>擊程度，並向孩子告知</w:t>
      </w:r>
      <w:r w:rsidR="00DD2279" w:rsidRPr="00523FF2">
        <w:rPr>
          <w:rFonts w:ascii="標楷體" w:eastAsia="標楷體" w:hAnsi="標楷體" w:hint="eastAsia"/>
          <w:b/>
        </w:rPr>
        <w:t>，</w:t>
      </w:r>
      <w:r w:rsidR="003960B1" w:rsidRPr="00523FF2">
        <w:rPr>
          <w:rFonts w:ascii="標楷體" w:eastAsia="標楷體" w:hAnsi="標楷體" w:hint="eastAsia"/>
          <w:b/>
        </w:rPr>
        <w:t>需要時可尋求師長及專業輔導人員的協助，以建立孩子防疫的信心及</w:t>
      </w:r>
    </w:p>
    <w:p w:rsidR="00B169AD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 w:rsidR="003960B1" w:rsidRPr="00523FF2">
        <w:rPr>
          <w:rFonts w:ascii="標楷體" w:eastAsia="標楷體" w:hAnsi="標楷體" w:hint="eastAsia"/>
          <w:b/>
        </w:rPr>
        <w:t>增加安心感。</w:t>
      </w:r>
    </w:p>
    <w:p w:rsidR="00DD2279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3.</w:t>
      </w:r>
      <w:r w:rsidR="00A04780" w:rsidRPr="00523FF2">
        <w:rPr>
          <w:rFonts w:ascii="標楷體" w:eastAsia="標楷體" w:hAnsi="標楷體" w:hint="eastAsia"/>
          <w:b/>
        </w:rPr>
        <w:t>家長應</w:t>
      </w:r>
      <w:r w:rsidR="002A7597" w:rsidRPr="00523FF2">
        <w:rPr>
          <w:rFonts w:ascii="標楷體" w:eastAsia="標楷體" w:hAnsi="標楷體" w:hint="eastAsia"/>
          <w:b/>
        </w:rPr>
        <w:t>接納孩子的感受、陪伴孩子面對及處理內在焦慮。</w:t>
      </w:r>
    </w:p>
    <w:p w:rsidR="001A7451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4.</w:t>
      </w:r>
      <w:r w:rsidR="001A7451" w:rsidRPr="00523FF2">
        <w:rPr>
          <w:rFonts w:ascii="標楷體" w:eastAsia="標楷體" w:hAnsi="標楷體" w:hint="eastAsia"/>
          <w:b/>
        </w:rPr>
        <w:t>鼓勵孩子藉由健康的紓壓方式（如運動、從事自己的興趣），緩解疫情所帶來的身心影響。</w:t>
      </w:r>
    </w:p>
    <w:p w:rsid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5.</w:t>
      </w:r>
      <w:r w:rsidR="00197D9D" w:rsidRPr="00523FF2">
        <w:rPr>
          <w:rFonts w:ascii="標楷體" w:eastAsia="標楷體" w:hAnsi="標楷體" w:hint="eastAsia"/>
          <w:b/>
          <w:color w:val="FF0000"/>
        </w:rPr>
        <w:t>倘若孩子受疫情影響，而有過度情緒反應、因情緒而引發的生理不適、無法執行日常生活活動</w:t>
      </w:r>
      <w:r>
        <w:rPr>
          <w:rFonts w:ascii="標楷體" w:eastAsia="標楷體" w:hAnsi="標楷體" w:hint="eastAsia"/>
          <w:b/>
          <w:color w:val="FF0000"/>
        </w:rPr>
        <w:t xml:space="preserve"> </w:t>
      </w:r>
    </w:p>
    <w:p w:rsidR="00197D9D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 xml:space="preserve">  </w:t>
      </w:r>
      <w:r w:rsidR="00197D9D" w:rsidRPr="00523FF2">
        <w:rPr>
          <w:rFonts w:ascii="標楷體" w:eastAsia="標楷體" w:hAnsi="標楷體" w:hint="eastAsia"/>
          <w:b/>
          <w:color w:val="FF0000"/>
        </w:rPr>
        <w:t>的情形，可轉介輔導資源。</w:t>
      </w:r>
    </w:p>
    <w:p w:rsidR="003000EB" w:rsidRPr="003000EB" w:rsidRDefault="00A8602B" w:rsidP="003000EB">
      <w:pPr>
        <w:widowControl/>
        <w:shd w:val="clear" w:color="auto" w:fill="FFFFFF"/>
        <w:spacing w:before="80" w:after="80"/>
        <w:rPr>
          <w:rFonts w:ascii="標楷體" w:eastAsia="標楷體" w:hAnsi="標楷體" w:cs="新細明體"/>
          <w:b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捌</w:t>
      </w:r>
      <w:r w:rsidR="003000EB" w:rsidRPr="003000E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、學生通報與聯繫管道：</w:t>
      </w:r>
    </w:p>
    <w:p w:rsidR="00403169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 w:rsidR="003000EB" w:rsidRPr="00523FF2">
        <w:rPr>
          <w:rFonts w:ascii="標楷體" w:eastAsia="標楷體" w:hAnsi="標楷體" w:hint="eastAsia"/>
          <w:b/>
        </w:rPr>
        <w:t>學生</w:t>
      </w:r>
      <w:r w:rsidR="00061EB8" w:rsidRPr="00523FF2">
        <w:rPr>
          <w:rFonts w:ascii="標楷體" w:eastAsia="標楷體" w:hAnsi="標楷體" w:hint="eastAsia"/>
          <w:b/>
        </w:rPr>
        <w:t>有身體不適疑似症狀</w:t>
      </w:r>
      <w:r w:rsidR="00680AF2" w:rsidRPr="00523FF2">
        <w:rPr>
          <w:rFonts w:ascii="標楷體" w:eastAsia="標楷體" w:hAnsi="標楷體" w:hint="eastAsia"/>
          <w:b/>
        </w:rPr>
        <w:t>、請假問題</w:t>
      </w:r>
      <w:r w:rsidR="003000EB" w:rsidRPr="00523FF2">
        <w:rPr>
          <w:rFonts w:ascii="標楷體" w:eastAsia="標楷體" w:hAnsi="標楷體" w:hint="eastAsia"/>
          <w:b/>
        </w:rPr>
        <w:t>，</w:t>
      </w:r>
      <w:r w:rsidR="00403169" w:rsidRPr="00523FF2">
        <w:rPr>
          <w:rFonts w:ascii="標楷體" w:eastAsia="標楷體" w:hAnsi="標楷體" w:hint="eastAsia"/>
          <w:b/>
        </w:rPr>
        <w:t>請</w:t>
      </w:r>
      <w:r w:rsidR="003000EB" w:rsidRPr="00523FF2">
        <w:rPr>
          <w:rFonts w:ascii="標楷體" w:eastAsia="標楷體" w:hAnsi="標楷體" w:hint="eastAsia"/>
          <w:b/>
        </w:rPr>
        <w:t>電話</w:t>
      </w:r>
      <w:r w:rsidR="00403169" w:rsidRPr="00523FF2">
        <w:rPr>
          <w:rFonts w:ascii="標楷體" w:eastAsia="標楷體" w:hAnsi="標楷體" w:hint="eastAsia"/>
          <w:b/>
        </w:rPr>
        <w:t>聯繫各班導師或學務處</w:t>
      </w:r>
      <w:r w:rsidR="00430363" w:rsidRPr="00523FF2">
        <w:rPr>
          <w:rFonts w:ascii="標楷體" w:eastAsia="標楷體" w:hAnsi="標楷體" w:hint="eastAsia"/>
          <w:b/>
        </w:rPr>
        <w:t>4936194</w:t>
      </w:r>
      <w:r w:rsidR="00403169" w:rsidRPr="00523FF2">
        <w:rPr>
          <w:rFonts w:ascii="標楷體" w:eastAsia="標楷體" w:hAnsi="標楷體" w:hint="eastAsia"/>
          <w:b/>
        </w:rPr>
        <w:t>#</w:t>
      </w:r>
      <w:r w:rsidR="00430363" w:rsidRPr="00523FF2">
        <w:rPr>
          <w:rFonts w:ascii="標楷體" w:eastAsia="標楷體" w:hAnsi="標楷體" w:hint="eastAsia"/>
          <w:b/>
        </w:rPr>
        <w:t>31</w:t>
      </w:r>
      <w:r w:rsidR="00403169" w:rsidRPr="00523FF2">
        <w:rPr>
          <w:rFonts w:ascii="標楷體" w:eastAsia="標楷體" w:hAnsi="標楷體" w:hint="eastAsia"/>
          <w:b/>
        </w:rPr>
        <w:t>~3</w:t>
      </w:r>
      <w:r w:rsidR="00430363" w:rsidRPr="00523FF2">
        <w:rPr>
          <w:rFonts w:ascii="標楷體" w:eastAsia="標楷體" w:hAnsi="標楷體" w:hint="eastAsia"/>
          <w:b/>
        </w:rPr>
        <w:t>4</w:t>
      </w:r>
      <w:r w:rsidR="00403169" w:rsidRPr="00523FF2">
        <w:rPr>
          <w:rFonts w:ascii="標楷體" w:eastAsia="標楷體" w:hAnsi="標楷體" w:hint="eastAsia"/>
          <w:b/>
        </w:rPr>
        <w:t>。</w:t>
      </w:r>
    </w:p>
    <w:p w:rsidR="009A57CA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</w:t>
      </w:r>
      <w:r w:rsidR="009A57CA" w:rsidRPr="00523FF2">
        <w:rPr>
          <w:rFonts w:ascii="標楷體" w:eastAsia="標楷體" w:hAnsi="標楷體" w:hint="eastAsia"/>
          <w:b/>
        </w:rPr>
        <w:t>七導#</w:t>
      </w:r>
      <w:r w:rsidR="00430363" w:rsidRPr="00523FF2">
        <w:rPr>
          <w:rFonts w:ascii="標楷體" w:eastAsia="標楷體" w:hAnsi="標楷體" w:hint="eastAsia"/>
          <w:b/>
        </w:rPr>
        <w:t>37</w:t>
      </w:r>
      <w:r w:rsidR="009A57CA" w:rsidRPr="00523FF2">
        <w:rPr>
          <w:rFonts w:ascii="標楷體" w:eastAsia="標楷體" w:hAnsi="標楷體" w:hint="eastAsia"/>
          <w:b/>
        </w:rPr>
        <w:t>、八導#</w:t>
      </w:r>
      <w:r w:rsidR="00430363" w:rsidRPr="00523FF2">
        <w:rPr>
          <w:rFonts w:ascii="標楷體" w:eastAsia="標楷體" w:hAnsi="標楷體" w:hint="eastAsia"/>
          <w:b/>
        </w:rPr>
        <w:t>38</w:t>
      </w:r>
      <w:r w:rsidR="009A57CA" w:rsidRPr="00523FF2">
        <w:rPr>
          <w:rFonts w:ascii="標楷體" w:eastAsia="標楷體" w:hAnsi="標楷體" w:hint="eastAsia"/>
          <w:b/>
        </w:rPr>
        <w:t>、九導#</w:t>
      </w:r>
      <w:r w:rsidR="00430363" w:rsidRPr="00523FF2">
        <w:rPr>
          <w:rFonts w:ascii="標楷體" w:eastAsia="標楷體" w:hAnsi="標楷體" w:hint="eastAsia"/>
          <w:b/>
        </w:rPr>
        <w:t>39</w:t>
      </w:r>
      <w:r w:rsidR="009A57CA" w:rsidRPr="00523FF2">
        <w:rPr>
          <w:rFonts w:ascii="標楷體" w:eastAsia="標楷體" w:hAnsi="標楷體" w:hint="eastAsia"/>
          <w:b/>
        </w:rPr>
        <w:t>。</w:t>
      </w:r>
    </w:p>
    <w:p w:rsidR="00680AF2" w:rsidRPr="00523FF2" w:rsidRDefault="00523FF2" w:rsidP="00523FF2">
      <w:pPr>
        <w:shd w:val="clear" w:color="auto" w:fill="FFFFFF"/>
        <w:spacing w:before="80" w:after="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3.</w:t>
      </w:r>
      <w:r w:rsidR="00680AF2" w:rsidRPr="00523FF2">
        <w:rPr>
          <w:rFonts w:ascii="標楷體" w:eastAsia="標楷體" w:hAnsi="標楷體" w:hint="eastAsia"/>
          <w:b/>
        </w:rPr>
        <w:t>課程問題請洽教務處</w:t>
      </w:r>
      <w:r w:rsidR="00430363" w:rsidRPr="00523FF2">
        <w:rPr>
          <w:rFonts w:ascii="標楷體" w:eastAsia="標楷體" w:hAnsi="標楷體" w:hint="eastAsia"/>
          <w:b/>
        </w:rPr>
        <w:t>4936194</w:t>
      </w:r>
      <w:r w:rsidR="00680AF2" w:rsidRPr="00523FF2">
        <w:rPr>
          <w:rFonts w:ascii="標楷體" w:eastAsia="標楷體" w:hAnsi="標楷體" w:hint="eastAsia"/>
          <w:b/>
        </w:rPr>
        <w:t>#21</w:t>
      </w:r>
      <w:r w:rsidR="00430363" w:rsidRPr="00523FF2">
        <w:rPr>
          <w:rFonts w:ascii="標楷體" w:eastAsia="標楷體" w:hAnsi="標楷體" w:hint="eastAsia"/>
          <w:b/>
        </w:rPr>
        <w:t>-24</w:t>
      </w:r>
      <w:r w:rsidR="00680AF2" w:rsidRPr="00523FF2">
        <w:rPr>
          <w:rFonts w:ascii="標楷體" w:eastAsia="標楷體" w:hAnsi="標楷體" w:hint="eastAsia"/>
          <w:b/>
        </w:rPr>
        <w:t>。</w:t>
      </w:r>
      <w:r w:rsidR="00430363" w:rsidRPr="00523FF2">
        <w:rPr>
          <w:rFonts w:ascii="標楷體" w:eastAsia="標楷體" w:hAnsi="標楷體" w:hint="eastAsia"/>
          <w:b/>
        </w:rPr>
        <w:t>資源</w:t>
      </w:r>
      <w:r w:rsidR="00BB63C8" w:rsidRPr="00523FF2">
        <w:rPr>
          <w:rFonts w:ascii="標楷體" w:eastAsia="標楷體" w:hAnsi="標楷體" w:hint="eastAsia"/>
          <w:b/>
        </w:rPr>
        <w:t>學習中心</w:t>
      </w:r>
      <w:r w:rsidR="00BE6B35" w:rsidRPr="00523FF2">
        <w:rPr>
          <w:rFonts w:ascii="標楷體" w:eastAsia="標楷體" w:hAnsi="標楷體" w:hint="eastAsia"/>
          <w:b/>
        </w:rPr>
        <w:t>#61</w:t>
      </w:r>
      <w:r w:rsidR="00430363" w:rsidRPr="00523FF2">
        <w:rPr>
          <w:rFonts w:ascii="標楷體" w:eastAsia="標楷體" w:hAnsi="標楷體" w:hint="eastAsia"/>
          <w:b/>
        </w:rPr>
        <w:t>-62</w:t>
      </w:r>
      <w:r w:rsidR="00BE6B35" w:rsidRPr="00523FF2">
        <w:rPr>
          <w:rFonts w:ascii="標楷體" w:eastAsia="標楷體" w:hAnsi="標楷體" w:hint="eastAsia"/>
          <w:b/>
        </w:rPr>
        <w:t>。</w:t>
      </w:r>
    </w:p>
    <w:p w:rsidR="00403169" w:rsidRPr="00523FF2" w:rsidRDefault="00523FF2" w:rsidP="00523FF2">
      <w:pPr>
        <w:shd w:val="clear" w:color="auto" w:fill="FFFFFF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4.</w:t>
      </w:r>
      <w:r w:rsidR="009A57CA" w:rsidRPr="00523FF2">
        <w:rPr>
          <w:rFonts w:ascii="標楷體" w:eastAsia="標楷體" w:hAnsi="標楷體" w:hint="eastAsia"/>
          <w:b/>
        </w:rPr>
        <w:t>轉介輔導請洽輔導室</w:t>
      </w:r>
      <w:r w:rsidR="00430363" w:rsidRPr="00523FF2">
        <w:rPr>
          <w:rFonts w:ascii="標楷體" w:eastAsia="標楷體" w:hAnsi="標楷體" w:hint="eastAsia"/>
          <w:b/>
        </w:rPr>
        <w:t>4936194</w:t>
      </w:r>
      <w:r w:rsidR="009A57CA" w:rsidRPr="00523FF2">
        <w:rPr>
          <w:rFonts w:ascii="標楷體" w:eastAsia="標楷體" w:hAnsi="標楷體" w:hint="eastAsia"/>
          <w:b/>
        </w:rPr>
        <w:t>#</w:t>
      </w:r>
      <w:r w:rsidR="00027863" w:rsidRPr="00523FF2">
        <w:rPr>
          <w:rFonts w:ascii="標楷體" w:eastAsia="標楷體" w:hAnsi="標楷體" w:hint="eastAsia"/>
          <w:b/>
        </w:rPr>
        <w:t>6</w:t>
      </w:r>
      <w:r w:rsidR="009A57CA" w:rsidRPr="00523FF2">
        <w:rPr>
          <w:rFonts w:ascii="標楷體" w:eastAsia="標楷體" w:hAnsi="標楷體" w:hint="eastAsia"/>
          <w:b/>
        </w:rPr>
        <w:t>1</w:t>
      </w:r>
      <w:r w:rsidR="00430363" w:rsidRPr="00523FF2">
        <w:rPr>
          <w:rFonts w:ascii="標楷體" w:eastAsia="標楷體" w:hAnsi="標楷體" w:hint="eastAsia"/>
          <w:b/>
        </w:rPr>
        <w:t>-62</w:t>
      </w:r>
      <w:r w:rsidR="009A57CA" w:rsidRPr="00523FF2">
        <w:rPr>
          <w:rFonts w:ascii="標楷體" w:eastAsia="標楷體" w:hAnsi="標楷體" w:hint="eastAsia"/>
          <w:b/>
        </w:rPr>
        <w:t>。</w:t>
      </w:r>
    </w:p>
    <w:p w:rsidR="00523FF2" w:rsidRDefault="00523FF2" w:rsidP="00403169">
      <w:pPr>
        <w:widowControl/>
        <w:shd w:val="clear" w:color="auto" w:fill="FFFFFF"/>
        <w:spacing w:before="80" w:after="80"/>
        <w:rPr>
          <w:rFonts w:ascii="標楷體" w:eastAsia="標楷體" w:hAnsi="標楷體" w:cs="新細明體"/>
          <w:b/>
          <w:kern w:val="0"/>
          <w:szCs w:val="24"/>
        </w:rPr>
      </w:pPr>
    </w:p>
    <w:p w:rsidR="00403169" w:rsidRPr="001511D6" w:rsidRDefault="00403169" w:rsidP="00403169">
      <w:pPr>
        <w:widowControl/>
        <w:shd w:val="clear" w:color="auto" w:fill="FFFFFF"/>
        <w:spacing w:before="80" w:after="80"/>
        <w:rPr>
          <w:rFonts w:ascii="標楷體" w:eastAsia="標楷體" w:hAnsi="標楷體" w:cs="新細明體"/>
          <w:b/>
          <w:kern w:val="0"/>
          <w:szCs w:val="24"/>
        </w:rPr>
      </w:pPr>
      <w:bookmarkStart w:id="0" w:name="_GoBack"/>
      <w:bookmarkEnd w:id="0"/>
      <w:r w:rsidRPr="001511D6">
        <w:rPr>
          <w:rFonts w:ascii="標楷體" w:eastAsia="標楷體" w:hAnsi="標楷體" w:cs="新細明體" w:hint="eastAsia"/>
          <w:b/>
          <w:kern w:val="0"/>
          <w:szCs w:val="24"/>
        </w:rPr>
        <w:t>學生簽名：                  家長簽名：                    導師簽章：</w:t>
      </w:r>
    </w:p>
    <w:p w:rsidR="00403169" w:rsidRPr="001511D6" w:rsidRDefault="00403169" w:rsidP="00403169">
      <w:pPr>
        <w:widowControl/>
        <w:shd w:val="clear" w:color="auto" w:fill="FFFFFF"/>
        <w:spacing w:before="80" w:after="80"/>
        <w:jc w:val="distribute"/>
        <w:rPr>
          <w:rFonts w:ascii="標楷體" w:eastAsia="標楷體" w:hAnsi="標楷體" w:cs="新細明體"/>
          <w:b/>
          <w:kern w:val="0"/>
          <w:szCs w:val="24"/>
        </w:rPr>
      </w:pPr>
      <w:r w:rsidRPr="001511D6">
        <w:rPr>
          <w:rFonts w:ascii="標楷體" w:eastAsia="標楷體" w:hAnsi="標楷體" w:cs="新細明體" w:hint="eastAsia"/>
          <w:b/>
          <w:kern w:val="0"/>
          <w:szCs w:val="24"/>
        </w:rPr>
        <w:t>中華民國1</w:t>
      </w:r>
      <w:r w:rsidR="00FF32BC">
        <w:rPr>
          <w:rFonts w:ascii="標楷體" w:eastAsia="標楷體" w:hAnsi="標楷體" w:cs="新細明體" w:hint="eastAsia"/>
          <w:b/>
          <w:kern w:val="0"/>
          <w:szCs w:val="24"/>
        </w:rPr>
        <w:t>10</w:t>
      </w:r>
      <w:r w:rsidRPr="001511D6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FF32BC">
        <w:rPr>
          <w:rFonts w:ascii="標楷體" w:eastAsia="標楷體" w:hAnsi="標楷體" w:cs="新細明體" w:hint="eastAsia"/>
          <w:b/>
          <w:kern w:val="0"/>
          <w:szCs w:val="24"/>
        </w:rPr>
        <w:t>5</w:t>
      </w:r>
      <w:r w:rsidRPr="001511D6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FF32BC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430363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Pr="001511D6">
        <w:rPr>
          <w:rFonts w:ascii="標楷體" w:eastAsia="標楷體" w:hAnsi="標楷體" w:cs="新細明體" w:hint="eastAsia"/>
          <w:b/>
          <w:kern w:val="0"/>
          <w:szCs w:val="24"/>
        </w:rPr>
        <w:t>日</w:t>
      </w:r>
    </w:p>
    <w:sectPr w:rsidR="00403169" w:rsidRPr="001511D6" w:rsidSect="00D8358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6C" w:rsidRDefault="0012706C" w:rsidP="00D2707B">
      <w:r>
        <w:separator/>
      </w:r>
    </w:p>
  </w:endnote>
  <w:endnote w:type="continuationSeparator" w:id="0">
    <w:p w:rsidR="0012706C" w:rsidRDefault="0012706C" w:rsidP="00D2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6C" w:rsidRDefault="0012706C" w:rsidP="00D2707B">
      <w:r>
        <w:separator/>
      </w:r>
    </w:p>
  </w:footnote>
  <w:footnote w:type="continuationSeparator" w:id="0">
    <w:p w:rsidR="0012706C" w:rsidRDefault="0012706C" w:rsidP="00D2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1F2C"/>
    <w:multiLevelType w:val="hybridMultilevel"/>
    <w:tmpl w:val="287CA40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5DAE2404"/>
    <w:multiLevelType w:val="hybridMultilevel"/>
    <w:tmpl w:val="ED94CD92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 w15:restartNumberingAfterBreak="0">
    <w:nsid w:val="67C11960"/>
    <w:multiLevelType w:val="hybridMultilevel"/>
    <w:tmpl w:val="232A8A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3MLQ0MDW2NDE2NTZQ0lEKTi0uzszPAykwqgUAYJ9dcSwAAAA="/>
  </w:docVars>
  <w:rsids>
    <w:rsidRoot w:val="00BA2F56"/>
    <w:rsid w:val="000076B3"/>
    <w:rsid w:val="0002417E"/>
    <w:rsid w:val="00024E32"/>
    <w:rsid w:val="00027863"/>
    <w:rsid w:val="00061EB8"/>
    <w:rsid w:val="0006491B"/>
    <w:rsid w:val="000A28D3"/>
    <w:rsid w:val="000B057C"/>
    <w:rsid w:val="000B5628"/>
    <w:rsid w:val="000D3FE5"/>
    <w:rsid w:val="000E3EAC"/>
    <w:rsid w:val="00101FFE"/>
    <w:rsid w:val="0011213A"/>
    <w:rsid w:val="00113A63"/>
    <w:rsid w:val="00116412"/>
    <w:rsid w:val="00116E2C"/>
    <w:rsid w:val="0012706C"/>
    <w:rsid w:val="00132391"/>
    <w:rsid w:val="001333BD"/>
    <w:rsid w:val="00144C0C"/>
    <w:rsid w:val="001511D6"/>
    <w:rsid w:val="00154FD5"/>
    <w:rsid w:val="00160DEF"/>
    <w:rsid w:val="00167E1C"/>
    <w:rsid w:val="00195FB1"/>
    <w:rsid w:val="00197D9D"/>
    <w:rsid w:val="001A328D"/>
    <w:rsid w:val="001A724F"/>
    <w:rsid w:val="001A7451"/>
    <w:rsid w:val="001B1A70"/>
    <w:rsid w:val="001B2D57"/>
    <w:rsid w:val="002029C4"/>
    <w:rsid w:val="00203BE6"/>
    <w:rsid w:val="00203C24"/>
    <w:rsid w:val="00221F70"/>
    <w:rsid w:val="00227E66"/>
    <w:rsid w:val="00237025"/>
    <w:rsid w:val="0024675A"/>
    <w:rsid w:val="002516D6"/>
    <w:rsid w:val="00267969"/>
    <w:rsid w:val="00273B21"/>
    <w:rsid w:val="0027672F"/>
    <w:rsid w:val="00280014"/>
    <w:rsid w:val="002A6868"/>
    <w:rsid w:val="002A7597"/>
    <w:rsid w:val="002C0AD6"/>
    <w:rsid w:val="002F01F8"/>
    <w:rsid w:val="003000EB"/>
    <w:rsid w:val="0031258A"/>
    <w:rsid w:val="00323F37"/>
    <w:rsid w:val="00334489"/>
    <w:rsid w:val="00340621"/>
    <w:rsid w:val="00350015"/>
    <w:rsid w:val="0036249D"/>
    <w:rsid w:val="00362E88"/>
    <w:rsid w:val="00365B63"/>
    <w:rsid w:val="00383646"/>
    <w:rsid w:val="003907E5"/>
    <w:rsid w:val="003960B1"/>
    <w:rsid w:val="003B0494"/>
    <w:rsid w:val="003B59B5"/>
    <w:rsid w:val="003C55E4"/>
    <w:rsid w:val="003D6920"/>
    <w:rsid w:val="003E0C16"/>
    <w:rsid w:val="003F77A4"/>
    <w:rsid w:val="00401B79"/>
    <w:rsid w:val="00403169"/>
    <w:rsid w:val="00430363"/>
    <w:rsid w:val="00440A86"/>
    <w:rsid w:val="00440EA7"/>
    <w:rsid w:val="00455530"/>
    <w:rsid w:val="00474E64"/>
    <w:rsid w:val="00483675"/>
    <w:rsid w:val="00484C42"/>
    <w:rsid w:val="004B4E08"/>
    <w:rsid w:val="004C4CB6"/>
    <w:rsid w:val="004C7266"/>
    <w:rsid w:val="004C7633"/>
    <w:rsid w:val="004D0EE6"/>
    <w:rsid w:val="004F57DA"/>
    <w:rsid w:val="0050174D"/>
    <w:rsid w:val="00512E70"/>
    <w:rsid w:val="00523FF2"/>
    <w:rsid w:val="00532646"/>
    <w:rsid w:val="00532D95"/>
    <w:rsid w:val="00542F6B"/>
    <w:rsid w:val="005472DA"/>
    <w:rsid w:val="00591B23"/>
    <w:rsid w:val="00596615"/>
    <w:rsid w:val="005A5C95"/>
    <w:rsid w:val="005B0F35"/>
    <w:rsid w:val="005B69CE"/>
    <w:rsid w:val="005D3FA3"/>
    <w:rsid w:val="005D4E2B"/>
    <w:rsid w:val="005D70D6"/>
    <w:rsid w:val="005E1E1F"/>
    <w:rsid w:val="005E3449"/>
    <w:rsid w:val="00641557"/>
    <w:rsid w:val="00671117"/>
    <w:rsid w:val="00672689"/>
    <w:rsid w:val="00672CEB"/>
    <w:rsid w:val="00673881"/>
    <w:rsid w:val="00680642"/>
    <w:rsid w:val="00680AF2"/>
    <w:rsid w:val="00687152"/>
    <w:rsid w:val="006D5CF5"/>
    <w:rsid w:val="006F3892"/>
    <w:rsid w:val="006F60AC"/>
    <w:rsid w:val="00714F6F"/>
    <w:rsid w:val="007277FD"/>
    <w:rsid w:val="00774426"/>
    <w:rsid w:val="007855A8"/>
    <w:rsid w:val="007A2E56"/>
    <w:rsid w:val="007A7DD5"/>
    <w:rsid w:val="007B7BB7"/>
    <w:rsid w:val="007D4D4F"/>
    <w:rsid w:val="007D5C5E"/>
    <w:rsid w:val="007E3F01"/>
    <w:rsid w:val="00817EC1"/>
    <w:rsid w:val="008209F6"/>
    <w:rsid w:val="0086527B"/>
    <w:rsid w:val="00873C46"/>
    <w:rsid w:val="00876AEA"/>
    <w:rsid w:val="008846EF"/>
    <w:rsid w:val="008C327A"/>
    <w:rsid w:val="00905798"/>
    <w:rsid w:val="00911D1D"/>
    <w:rsid w:val="00913B9F"/>
    <w:rsid w:val="009145D5"/>
    <w:rsid w:val="009331A2"/>
    <w:rsid w:val="00935995"/>
    <w:rsid w:val="00974F2B"/>
    <w:rsid w:val="00981AFB"/>
    <w:rsid w:val="00982882"/>
    <w:rsid w:val="00996E46"/>
    <w:rsid w:val="009A0F25"/>
    <w:rsid w:val="009A2C79"/>
    <w:rsid w:val="009A57CA"/>
    <w:rsid w:val="009B2A5B"/>
    <w:rsid w:val="009C5E96"/>
    <w:rsid w:val="009C64B4"/>
    <w:rsid w:val="009D2557"/>
    <w:rsid w:val="009E29E2"/>
    <w:rsid w:val="009F33A4"/>
    <w:rsid w:val="009F7A1B"/>
    <w:rsid w:val="00A0437A"/>
    <w:rsid w:val="00A04780"/>
    <w:rsid w:val="00A4733B"/>
    <w:rsid w:val="00A76497"/>
    <w:rsid w:val="00A76920"/>
    <w:rsid w:val="00A8602B"/>
    <w:rsid w:val="00A94208"/>
    <w:rsid w:val="00AC0E28"/>
    <w:rsid w:val="00AD74C9"/>
    <w:rsid w:val="00AE62D5"/>
    <w:rsid w:val="00B1699C"/>
    <w:rsid w:val="00B169AD"/>
    <w:rsid w:val="00B36FD9"/>
    <w:rsid w:val="00B4719C"/>
    <w:rsid w:val="00B6507F"/>
    <w:rsid w:val="00B71B13"/>
    <w:rsid w:val="00B74BDA"/>
    <w:rsid w:val="00BA1E3A"/>
    <w:rsid w:val="00BA2F56"/>
    <w:rsid w:val="00BA38C8"/>
    <w:rsid w:val="00BB63C8"/>
    <w:rsid w:val="00BC67D7"/>
    <w:rsid w:val="00BD1FCE"/>
    <w:rsid w:val="00BD3237"/>
    <w:rsid w:val="00BE6B35"/>
    <w:rsid w:val="00BF717E"/>
    <w:rsid w:val="00C14309"/>
    <w:rsid w:val="00C156CE"/>
    <w:rsid w:val="00C22092"/>
    <w:rsid w:val="00C33768"/>
    <w:rsid w:val="00C6515F"/>
    <w:rsid w:val="00CD1521"/>
    <w:rsid w:val="00CD25D4"/>
    <w:rsid w:val="00CF6D86"/>
    <w:rsid w:val="00D1351A"/>
    <w:rsid w:val="00D14753"/>
    <w:rsid w:val="00D2707B"/>
    <w:rsid w:val="00D4643D"/>
    <w:rsid w:val="00D53813"/>
    <w:rsid w:val="00D53C5C"/>
    <w:rsid w:val="00D64C4F"/>
    <w:rsid w:val="00D70B9F"/>
    <w:rsid w:val="00D7224E"/>
    <w:rsid w:val="00D8107A"/>
    <w:rsid w:val="00D83030"/>
    <w:rsid w:val="00D83588"/>
    <w:rsid w:val="00DA185A"/>
    <w:rsid w:val="00DA5A71"/>
    <w:rsid w:val="00DA72F0"/>
    <w:rsid w:val="00DD07E3"/>
    <w:rsid w:val="00DD2279"/>
    <w:rsid w:val="00DD53D3"/>
    <w:rsid w:val="00DF4C9E"/>
    <w:rsid w:val="00DF5B6C"/>
    <w:rsid w:val="00E020F1"/>
    <w:rsid w:val="00E1457D"/>
    <w:rsid w:val="00E159A2"/>
    <w:rsid w:val="00E25B00"/>
    <w:rsid w:val="00E431A0"/>
    <w:rsid w:val="00E511EB"/>
    <w:rsid w:val="00E8175A"/>
    <w:rsid w:val="00E85537"/>
    <w:rsid w:val="00E9438C"/>
    <w:rsid w:val="00EB15CF"/>
    <w:rsid w:val="00EF1A27"/>
    <w:rsid w:val="00EF2A91"/>
    <w:rsid w:val="00F0581A"/>
    <w:rsid w:val="00F13F00"/>
    <w:rsid w:val="00F2635B"/>
    <w:rsid w:val="00F33128"/>
    <w:rsid w:val="00F43838"/>
    <w:rsid w:val="00F43B99"/>
    <w:rsid w:val="00F915EE"/>
    <w:rsid w:val="00FA0B23"/>
    <w:rsid w:val="00FD1D9B"/>
    <w:rsid w:val="00FD54F4"/>
    <w:rsid w:val="00FE205E"/>
    <w:rsid w:val="00FF32BC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D7CD45-1371-4CF3-88FF-B4C672A5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0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00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000EB"/>
  </w:style>
  <w:style w:type="paragraph" w:styleId="a5">
    <w:name w:val="Balloon Text"/>
    <w:basedOn w:val="a"/>
    <w:link w:val="a6"/>
    <w:uiPriority w:val="99"/>
    <w:semiHidden/>
    <w:unhideWhenUsed/>
    <w:rsid w:val="00905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05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27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2707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27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2707B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769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76920"/>
    <w:rPr>
      <w:rFonts w:ascii="細明體" w:eastAsia="細明體" w:hAnsi="細明體" w:cs="細明體"/>
      <w:kern w:val="0"/>
      <w:szCs w:val="24"/>
    </w:rPr>
  </w:style>
  <w:style w:type="character" w:customStyle="1" w:styleId="wordtext">
    <w:name w:val="wordtext"/>
    <w:basedOn w:val="a0"/>
    <w:rsid w:val="00237025"/>
  </w:style>
  <w:style w:type="character" w:styleId="ab">
    <w:name w:val="Strong"/>
    <w:basedOn w:val="a0"/>
    <w:uiPriority w:val="22"/>
    <w:qFormat/>
    <w:rsid w:val="00873C46"/>
    <w:rPr>
      <w:b/>
      <w:bCs/>
    </w:rPr>
  </w:style>
  <w:style w:type="paragraph" w:customStyle="1" w:styleId="text--desktop">
    <w:name w:val="text--desktop"/>
    <w:basedOn w:val="a"/>
    <w:rsid w:val="00F331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B049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B04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1988</Characters>
  <Application>Microsoft Office Word</Application>
  <DocSecurity>0</DocSecurity>
  <Lines>16</Lines>
  <Paragraphs>4</Paragraphs>
  <ScaleCrop>false</ScaleCrop>
  <Company>HOME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academic_major</cp:lastModifiedBy>
  <cp:revision>3</cp:revision>
  <cp:lastPrinted>2021-05-18T04:54:00Z</cp:lastPrinted>
  <dcterms:created xsi:type="dcterms:W3CDTF">2021-05-18T06:33:00Z</dcterms:created>
  <dcterms:modified xsi:type="dcterms:W3CDTF">2021-05-18T06:37:00Z</dcterms:modified>
</cp:coreProperties>
</file>