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2" w:rsidRPr="00647185" w:rsidRDefault="007630A9" w:rsidP="00A50552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桃園市</w:t>
      </w:r>
      <w:r w:rsidR="00D771B4" w:rsidRPr="00647185">
        <w:rPr>
          <w:rFonts w:eastAsia="標楷體"/>
          <w:b/>
          <w:color w:val="000000" w:themeColor="text1"/>
          <w:sz w:val="32"/>
          <w:szCs w:val="32"/>
        </w:rPr>
        <w:t>10</w:t>
      </w:r>
      <w:r w:rsidR="00512400" w:rsidRPr="00647185">
        <w:rPr>
          <w:rFonts w:eastAsia="標楷體" w:hint="eastAsia"/>
          <w:b/>
          <w:color w:val="000000" w:themeColor="text1"/>
          <w:sz w:val="32"/>
          <w:szCs w:val="32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2"/>
          <w:szCs w:val="32"/>
        </w:rPr>
        <w:t>學年度健康促進學校計畫性教育議題</w:t>
      </w:r>
    </w:p>
    <w:p w:rsidR="00D771B4" w:rsidRPr="00647185" w:rsidRDefault="00D771B4" w:rsidP="00116F10">
      <w:pPr>
        <w:spacing w:after="240"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（含愛滋病防治）創意標語海報製作比賽實施計畫</w:t>
      </w:r>
    </w:p>
    <w:p w:rsidR="00D771B4" w:rsidRPr="00647185" w:rsidRDefault="00116F10" w:rsidP="00D771B4">
      <w:pPr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一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、辦理依據：</w:t>
      </w:r>
    </w:p>
    <w:p w:rsidR="00D771B4" w:rsidRPr="00647185" w:rsidRDefault="00D771B4" w:rsidP="004B152E">
      <w:pPr>
        <w:pStyle w:val="ad"/>
        <w:numPr>
          <w:ilvl w:val="0"/>
          <w:numId w:val="6"/>
        </w:numPr>
        <w:spacing w:before="240" w:line="276" w:lineRule="auto"/>
        <w:ind w:leftChars="0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教育部</w:t>
      </w:r>
      <w:r w:rsidRPr="00647185">
        <w:rPr>
          <w:rFonts w:eastAsia="標楷體"/>
          <w:color w:val="000000" w:themeColor="text1"/>
          <w:sz w:val="26"/>
          <w:szCs w:val="26"/>
        </w:rPr>
        <w:t>10</w:t>
      </w:r>
      <w:r w:rsidR="00512400" w:rsidRPr="00647185">
        <w:rPr>
          <w:rFonts w:eastAsia="標楷體" w:hint="eastAsia"/>
          <w:color w:val="000000" w:themeColor="text1"/>
          <w:sz w:val="26"/>
          <w:szCs w:val="26"/>
        </w:rPr>
        <w:t>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學年度健康促進計畫。</w:t>
      </w:r>
    </w:p>
    <w:p w:rsidR="00D771B4" w:rsidRPr="00647185" w:rsidRDefault="002D5E7A" w:rsidP="004B152E">
      <w:pPr>
        <w:pStyle w:val="ad"/>
        <w:numPr>
          <w:ilvl w:val="0"/>
          <w:numId w:val="6"/>
        </w:numPr>
        <w:spacing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民國</w:t>
      </w:r>
      <w:r w:rsidRPr="00647185">
        <w:rPr>
          <w:rFonts w:eastAsia="標楷體"/>
          <w:color w:val="000000" w:themeColor="text1"/>
          <w:sz w:val="26"/>
          <w:szCs w:val="26"/>
        </w:rPr>
        <w:t>104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年</w:t>
      </w:r>
      <w:r w:rsidR="001F24EA" w:rsidRPr="00647185">
        <w:rPr>
          <w:rFonts w:eastAsia="標楷體"/>
          <w:color w:val="000000" w:themeColor="text1"/>
          <w:sz w:val="26"/>
          <w:szCs w:val="26"/>
        </w:rPr>
        <w:t>10</w:t>
      </w:r>
      <w:r w:rsidR="001F24EA" w:rsidRPr="00647185">
        <w:rPr>
          <w:rFonts w:eastAsia="標楷體" w:hAnsi="標楷體"/>
          <w:color w:val="000000" w:themeColor="text1"/>
          <w:sz w:val="26"/>
          <w:szCs w:val="26"/>
        </w:rPr>
        <w:t>月</w:t>
      </w:r>
      <w:r w:rsidR="001F24EA" w:rsidRPr="00647185">
        <w:rPr>
          <w:rFonts w:eastAsia="標楷體"/>
          <w:color w:val="000000" w:themeColor="text1"/>
          <w:sz w:val="26"/>
          <w:szCs w:val="26"/>
        </w:rPr>
        <w:t>15</w:t>
      </w:r>
      <w:r w:rsidR="001F24EA" w:rsidRPr="00647185">
        <w:rPr>
          <w:rFonts w:eastAsia="標楷體" w:hAnsi="標楷體"/>
          <w:color w:val="000000" w:themeColor="text1"/>
          <w:sz w:val="26"/>
          <w:szCs w:val="26"/>
        </w:rPr>
        <w:t>日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桃教體字第</w:t>
      </w:r>
      <w:r w:rsidRPr="00647185">
        <w:rPr>
          <w:rFonts w:eastAsia="標楷體"/>
          <w:color w:val="000000" w:themeColor="text1"/>
          <w:sz w:val="26"/>
          <w:szCs w:val="26"/>
        </w:rPr>
        <w:t>1040080157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號</w:t>
      </w:r>
      <w:r w:rsidR="001F24EA" w:rsidRPr="00647185">
        <w:rPr>
          <w:rFonts w:eastAsia="標楷體" w:hAnsi="標楷體" w:hint="eastAsia"/>
          <w:color w:val="000000" w:themeColor="text1"/>
          <w:sz w:val="26"/>
          <w:szCs w:val="26"/>
        </w:rPr>
        <w:t>函</w:t>
      </w:r>
      <w:r w:rsidR="00436AE9" w:rsidRPr="00647185">
        <w:rPr>
          <w:rFonts w:eastAsia="標楷體"/>
          <w:bCs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二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、辦理目的：</w:t>
      </w:r>
    </w:p>
    <w:p w:rsidR="00D771B4" w:rsidRPr="00647185" w:rsidRDefault="00D771B4" w:rsidP="004B152E">
      <w:pPr>
        <w:spacing w:before="240" w:line="276" w:lineRule="auto"/>
        <w:rPr>
          <w:rFonts w:eastAsia="標楷體"/>
          <w:color w:val="000000" w:themeColor="text1"/>
          <w:kern w:val="0"/>
          <w:sz w:val="26"/>
          <w:szCs w:val="26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</w:rPr>
        <w:t xml:space="preserve">　　　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結合學生藝文專長，透過創意標語海報設計製作的過程，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啓發學生對性教育及愛滋病防治的認知，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建立正向健全的性觀念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三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、辦理單位：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before="240"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指導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單位：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政府教育局。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after="240"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主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辦單位：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立幸福國民中學。</w:t>
      </w:r>
    </w:p>
    <w:p w:rsidR="00D771B4" w:rsidRPr="00647185" w:rsidRDefault="00116F10" w:rsidP="00116F10">
      <w:pPr>
        <w:spacing w:after="240" w:line="480" w:lineRule="auto"/>
        <w:ind w:left="1843" w:rightChars="-142" w:right="-341" w:hangingChars="708" w:hanging="1843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四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、參加對象：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本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公私立國小、國中</w:t>
      </w:r>
      <w:r w:rsidR="00516D0E" w:rsidRPr="00647185">
        <w:rPr>
          <w:rFonts w:eastAsia="標楷體" w:hAnsi="標楷體"/>
          <w:color w:val="000000" w:themeColor="text1"/>
          <w:sz w:val="26"/>
          <w:szCs w:val="26"/>
        </w:rPr>
        <w:t>、高中職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等在學之限齡學生均得報名參加。</w:t>
      </w:r>
    </w:p>
    <w:p w:rsidR="00133D2A" w:rsidRPr="00647185" w:rsidRDefault="00116F10" w:rsidP="00116F10">
      <w:pPr>
        <w:spacing w:line="460" w:lineRule="exact"/>
        <w:ind w:left="2371" w:hangingChars="911" w:hanging="2371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五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、繳件時間：</w:t>
      </w:r>
    </w:p>
    <w:p w:rsidR="00A50552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201</w:t>
      </w:r>
      <w:r w:rsidR="007630A9"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/0</w:t>
      </w:r>
      <w:r w:rsidR="00285FAF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4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/</w:t>
      </w:r>
      <w:r w:rsidR="00285FAF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1</w:t>
      </w:r>
      <w:r w:rsidR="002D5E7A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r w:rsidR="007630A9"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星期</w:t>
      </w:r>
      <w:r w:rsidR="00285FAF" w:rsidRPr="00647185">
        <w:rPr>
          <w:rFonts w:eastAsia="標楷體" w:hAnsi="標楷體" w:hint="eastAsia"/>
          <w:b/>
          <w:color w:val="000000" w:themeColor="text1"/>
          <w:sz w:val="26"/>
          <w:szCs w:val="26"/>
          <w:u w:val="double"/>
        </w:rPr>
        <w:t>五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前</w:t>
      </w:r>
      <w:r w:rsidR="004B152E" w:rsidRPr="00647185">
        <w:rPr>
          <w:rFonts w:eastAsia="標楷體" w:hAnsi="標楷體"/>
          <w:color w:val="000000" w:themeColor="text1"/>
          <w:sz w:val="26"/>
          <w:szCs w:val="26"/>
        </w:rPr>
        <w:t>請將作品郵寄到幸福國中學務處，郵戳為憑</w:t>
      </w:r>
    </w:p>
    <w:p w:rsidR="00A50552" w:rsidRPr="00647185" w:rsidRDefault="00080186" w:rsidP="004A6F3F">
      <w:pPr>
        <w:pStyle w:val="ad"/>
        <w:numPr>
          <w:ilvl w:val="3"/>
          <w:numId w:val="8"/>
        </w:numPr>
        <w:spacing w:line="360" w:lineRule="auto"/>
        <w:ind w:leftChars="0" w:hanging="219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也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可專人親自送件至幸福國中學務處，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逾期將不受理收件。</w:t>
      </w:r>
    </w:p>
    <w:p w:rsidR="00133D2A" w:rsidRPr="00647185" w:rsidRDefault="00D771B4" w:rsidP="004B152E">
      <w:pPr>
        <w:pStyle w:val="ad"/>
        <w:numPr>
          <w:ilvl w:val="3"/>
          <w:numId w:val="8"/>
        </w:numPr>
        <w:spacing w:after="240" w:line="360" w:lineRule="auto"/>
        <w:ind w:leftChars="0" w:hanging="219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請使用硬紙滾筒寄送，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作品請勿摺疊，以免受到損傷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郵寄地址：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桃園市龜山區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中興路</w:t>
      </w:r>
      <w:r w:rsidRPr="00647185">
        <w:rPr>
          <w:rFonts w:eastAsia="標楷體"/>
          <w:color w:val="000000" w:themeColor="text1"/>
          <w:sz w:val="26"/>
          <w:szCs w:val="26"/>
        </w:rPr>
        <w:t>100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巷</w:t>
      </w:r>
      <w:r w:rsidRPr="00647185">
        <w:rPr>
          <w:rFonts w:eastAsia="標楷體"/>
          <w:color w:val="000000" w:themeColor="text1"/>
          <w:sz w:val="26"/>
          <w:szCs w:val="26"/>
        </w:rPr>
        <w:t>20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號，學務處，</w:t>
      </w:r>
      <w:r w:rsidR="00FC7F91" w:rsidRPr="00647185">
        <w:rPr>
          <w:rFonts w:eastAsia="標楷體" w:hAnsi="標楷體"/>
          <w:color w:val="000000" w:themeColor="text1"/>
          <w:sz w:val="26"/>
          <w:szCs w:val="26"/>
        </w:rPr>
        <w:t>張智欽</w:t>
      </w:r>
      <w:r w:rsidR="00133D2A" w:rsidRPr="00647185">
        <w:rPr>
          <w:rFonts w:eastAsia="標楷體" w:hAnsi="標楷體"/>
          <w:color w:val="000000" w:themeColor="text1"/>
          <w:sz w:val="26"/>
          <w:szCs w:val="26"/>
        </w:rPr>
        <w:t>組長</w:t>
      </w:r>
    </w:p>
    <w:p w:rsidR="00116F10" w:rsidRPr="00647185" w:rsidRDefault="00D771B4" w:rsidP="004B152E">
      <w:pPr>
        <w:pStyle w:val="ad"/>
        <w:spacing w:line="360" w:lineRule="auto"/>
        <w:ind w:leftChars="0" w:left="2694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聯絡電話：</w:t>
      </w:r>
      <w:r w:rsidRPr="00647185">
        <w:rPr>
          <w:color w:val="000000" w:themeColor="text1"/>
          <w:sz w:val="26"/>
          <w:szCs w:val="26"/>
        </w:rPr>
        <w:t>(03)3298992</w:t>
      </w:r>
      <w:r w:rsidRPr="00647185">
        <w:rPr>
          <w:color w:val="000000" w:themeColor="text1"/>
          <w:sz w:val="26"/>
          <w:szCs w:val="26"/>
        </w:rPr>
        <w:t>＃</w:t>
      </w:r>
      <w:r w:rsidRPr="00647185">
        <w:rPr>
          <w:color w:val="000000" w:themeColor="text1"/>
          <w:sz w:val="26"/>
          <w:szCs w:val="26"/>
        </w:rPr>
        <w:t>314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ind w:left="2520" w:hanging="2520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六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、比賽方式：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分為「國小組」</w:t>
      </w:r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、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「國中組」</w:t>
      </w:r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與「高中職組」三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組進行競賽，每組取前三名及佳作</w:t>
      </w:r>
      <w:r w:rsidR="00116F10" w:rsidRPr="00647185">
        <w:rPr>
          <w:rFonts w:eastAsia="標楷體" w:hAnsi="標楷體" w:hint="eastAsia"/>
          <w:bCs/>
          <w:color w:val="000000" w:themeColor="text1"/>
          <w:sz w:val="26"/>
          <w:szCs w:val="26"/>
        </w:rPr>
        <w:t>五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件。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創作者以個人或團體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最多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4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人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方式報名皆可，每人限報一件作品。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指導老師限兩位以內。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t>請各校至少要報名一件作品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lastRenderedPageBreak/>
        <w:t>各校參賽作品件數無上限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，任何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性教育</w:t>
      </w:r>
      <w:r w:rsidRPr="00647185">
        <w:rPr>
          <w:rFonts w:eastAsia="標楷體"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含愛滋病防治</w:t>
      </w:r>
      <w:r w:rsidRPr="00647185">
        <w:rPr>
          <w:rFonts w:eastAsia="標楷體"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相關創意標語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皆可為設計主題。作品圖案、意象與標語皆需與性教育議題相關，如偏離主題則取消比賽資格</w:t>
      </w:r>
      <w:r w:rsidR="00080186" w:rsidRPr="00647185">
        <w:rPr>
          <w:rFonts w:eastAsia="標楷體" w:hAnsi="標楷體"/>
          <w:bCs/>
          <w:color w:val="000000" w:themeColor="text1"/>
          <w:sz w:val="26"/>
          <w:szCs w:val="26"/>
        </w:rPr>
        <w:t>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創作方式不限，可使用水墨、水彩、麥克筆等工具構圖及書寫文字。</w:t>
      </w:r>
    </w:p>
    <w:p w:rsidR="003578F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但</w:t>
      </w: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t>禁止使用浮貼、黏貼、立體雕刻的方式創作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，違反規定則取消比賽資格。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海報作品內容不能出現作者姓名、指導老師姓名、學校名稱等影響比賽</w:t>
      </w:r>
    </w:p>
    <w:p w:rsidR="00D771B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公平性的文字或圖標。</w:t>
      </w:r>
    </w:p>
    <w:p w:rsidR="00FE787C" w:rsidRPr="00647185" w:rsidRDefault="00D47CE2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after="240" w:line="360" w:lineRule="auto"/>
        <w:ind w:hanging="153"/>
        <w:jc w:val="both"/>
        <w:rPr>
          <w:rFonts w:eastAsia="標楷體"/>
          <w:b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  <w:u w:val="double"/>
        </w:rPr>
        <w:t>報名表請虛貼於海報背面</w:t>
      </w:r>
      <w:r w:rsidR="00FE787C"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after="240" w:line="460" w:lineRule="exact"/>
        <w:ind w:left="2520" w:hanging="2520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七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、海報作品格式：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以性教育創意標語為主題，作品得採用各類基本材料。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  <w:u w:val="double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海報作品大小為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全開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smartTag w:uri="urn:schemas-microsoft-com:office:smarttags" w:element="chmetcnv">
        <w:smartTagPr>
          <w:attr w:name="UnitName" w:val="公分"/>
          <w:attr w:name="SourceValue" w:val="78"/>
          <w:attr w:name="HasSpace" w:val="False"/>
          <w:attr w:name="Negative" w:val="False"/>
          <w:attr w:name="NumberType" w:val="1"/>
          <w:attr w:name="TCSC" w:val="0"/>
        </w:smartTagPr>
        <w:r w:rsidRPr="00647185">
          <w:rPr>
            <w:rFonts w:eastAsia="標楷體"/>
            <w:b/>
            <w:color w:val="000000" w:themeColor="text1"/>
            <w:sz w:val="26"/>
            <w:szCs w:val="26"/>
            <w:u w:val="double"/>
          </w:rPr>
          <w:t>78</w:t>
        </w:r>
        <w:r w:rsidRPr="00647185">
          <w:rPr>
            <w:rFonts w:eastAsia="標楷體" w:hAnsi="標楷體"/>
            <w:b/>
            <w:color w:val="000000" w:themeColor="text1"/>
            <w:sz w:val="26"/>
            <w:szCs w:val="26"/>
            <w:u w:val="double"/>
          </w:rPr>
          <w:t>公分</w:t>
        </w:r>
      </w:smartTag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×</w:t>
      </w:r>
      <w:smartTag w:uri="urn:schemas-microsoft-com:office:smarttags" w:element="chmetcnv">
        <w:smartTagPr>
          <w:attr w:name="UnitName" w:val="公分"/>
          <w:attr w:name="SourceValue" w:val="108"/>
          <w:attr w:name="HasSpace" w:val="False"/>
          <w:attr w:name="Negative" w:val="False"/>
          <w:attr w:name="NumberType" w:val="1"/>
          <w:attr w:name="TCSC" w:val="0"/>
        </w:smartTagPr>
        <w:r w:rsidRPr="00647185">
          <w:rPr>
            <w:rFonts w:eastAsia="標楷體"/>
            <w:b/>
            <w:color w:val="000000" w:themeColor="text1"/>
            <w:sz w:val="26"/>
            <w:szCs w:val="26"/>
            <w:u w:val="double"/>
          </w:rPr>
          <w:t>108</w:t>
        </w:r>
        <w:r w:rsidRPr="00647185">
          <w:rPr>
            <w:rFonts w:eastAsia="標楷體" w:hAnsi="標楷體"/>
            <w:b/>
            <w:color w:val="000000" w:themeColor="text1"/>
            <w:sz w:val="26"/>
            <w:szCs w:val="26"/>
            <w:u w:val="double"/>
          </w:rPr>
          <w:t>公分</w:t>
        </w:r>
      </w:smartTag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</w:rPr>
        <w:t>。</w:t>
      </w:r>
    </w:p>
    <w:p w:rsidR="00A50552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 w:hAnsi="標楷體"/>
          <w:b/>
          <w:color w:val="000000" w:themeColor="text1"/>
          <w:sz w:val="26"/>
          <w:szCs w:val="26"/>
          <w:u w:val="double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海報內出現的創意標語總字數不能超過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20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個字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不含標點符號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，</w:t>
      </w:r>
    </w:p>
    <w:p w:rsidR="00D771B4" w:rsidRPr="00647185" w:rsidRDefault="00D771B4" w:rsidP="00701BB0">
      <w:pPr>
        <w:pStyle w:val="ad"/>
        <w:snapToGrid w:val="0"/>
        <w:spacing w:after="240" w:line="360" w:lineRule="auto"/>
        <w:ind w:leftChars="0" w:left="0" w:firstLineChars="545" w:firstLine="1418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超過者取消比賽資格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八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、比賽獎勵：</w:t>
      </w:r>
    </w:p>
    <w:p w:rsidR="00580FA5" w:rsidRPr="00647185" w:rsidRDefault="00580FA5" w:rsidP="004A6F3F">
      <w:pPr>
        <w:pStyle w:val="ad"/>
        <w:numPr>
          <w:ilvl w:val="0"/>
          <w:numId w:val="10"/>
        </w:numPr>
        <w:spacing w:line="360" w:lineRule="auto"/>
        <w:ind w:leftChars="0" w:firstLine="87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各組取前三名及佳作</w:t>
      </w:r>
      <w:r w:rsidR="00042A60" w:rsidRPr="00647185">
        <w:rPr>
          <w:rFonts w:eastAsia="標楷體" w:hAnsi="標楷體" w:hint="eastAsia"/>
          <w:color w:val="000000" w:themeColor="text1"/>
          <w:sz w:val="26"/>
          <w:szCs w:val="26"/>
        </w:rPr>
        <w:t>五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名</w:t>
      </w: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：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第一名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3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000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第二名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24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第三名</w:t>
      </w:r>
      <w:r w:rsidR="00FE787C" w:rsidRPr="00647185">
        <w:rPr>
          <w:rFonts w:eastAsia="標楷體" w:hAnsi="標楷體" w:hint="eastAsia"/>
          <w:color w:val="000000" w:themeColor="text1"/>
          <w:sz w:val="26"/>
          <w:szCs w:val="26"/>
        </w:rPr>
        <w:t>18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7322C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佳</w:t>
      </w:r>
      <w:r w:rsidR="00FE787C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116F10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866677" w:rsidRPr="00647185">
        <w:rPr>
          <w:rFonts w:eastAsia="標楷體" w:hAnsi="標楷體"/>
          <w:color w:val="000000" w:themeColor="text1"/>
          <w:sz w:val="26"/>
          <w:szCs w:val="26"/>
        </w:rPr>
        <w:t>作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12</w:t>
      </w:r>
      <w:r w:rsidRPr="00647185">
        <w:rPr>
          <w:rFonts w:eastAsia="標楷體"/>
          <w:color w:val="000000" w:themeColor="text1"/>
          <w:sz w:val="26"/>
          <w:szCs w:val="26"/>
        </w:rPr>
        <w:t>00</w:t>
      </w:r>
      <w:r w:rsidR="002D5E7A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2D5E7A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參賽學生：</w:t>
      </w:r>
    </w:p>
    <w:p w:rsidR="00580FA5" w:rsidRPr="00647185" w:rsidRDefault="00D771B4" w:rsidP="00701BB0">
      <w:pPr>
        <w:pStyle w:val="ad"/>
        <w:spacing w:line="360" w:lineRule="auto"/>
        <w:ind w:leftChars="-3" w:left="-7" w:firstLineChars="656" w:firstLine="1706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各組獲得前三名、佳作之學生，由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政府教育局頒發獎狀鼓勵。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指導老師：</w:t>
      </w:r>
      <w:r w:rsidR="00580FA5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</w:p>
    <w:p w:rsidR="009556EE" w:rsidRPr="00647185" w:rsidRDefault="00D771B4" w:rsidP="00580FA5">
      <w:pPr>
        <w:spacing w:line="360" w:lineRule="auto"/>
        <w:ind w:firstLineChars="650" w:firstLine="1690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獲得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第一名之指導老師給予嘉獎二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次</w:t>
      </w:r>
    </w:p>
    <w:p w:rsidR="009556EE" w:rsidRPr="00647185" w:rsidRDefault="00080186" w:rsidP="00580FA5">
      <w:pPr>
        <w:spacing w:line="360" w:lineRule="auto"/>
        <w:ind w:left="2551" w:hangingChars="981" w:hanging="2551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獲得第二名之指導老師給予嘉獎一次</w:t>
      </w:r>
    </w:p>
    <w:p w:rsidR="00D771B4" w:rsidRPr="00647185" w:rsidRDefault="009556EE" w:rsidP="00F6185A">
      <w:pPr>
        <w:spacing w:after="240" w:line="360" w:lineRule="auto"/>
        <w:ind w:left="2551" w:hangingChars="981" w:hanging="2551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獲得第三名及佳作之指導老師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由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政府教育局頒發獎狀鼓勵。</w:t>
      </w:r>
    </w:p>
    <w:p w:rsidR="00D771B4" w:rsidRPr="00647185" w:rsidRDefault="00116F10" w:rsidP="00D771B4">
      <w:pPr>
        <w:spacing w:line="46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lastRenderedPageBreak/>
        <w:t>九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、其他注意事項：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請勿投與本活動主題無關作品。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不得抄襲他人之作品，一經發現涉及抄襲，一律取消參賽資格。若造成主辦單位損害，參賽者應負損害賠償責任，其作品如為得獎作品，將追回獎勵內容。</w:t>
      </w:r>
    </w:p>
    <w:p w:rsidR="00701BB0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得獎之作品得由主辦單位廣告、宣傳、刊印、公開展示及展覽之權利，</w:t>
      </w:r>
    </w:p>
    <w:p w:rsidR="00D771B4" w:rsidRPr="00647185" w:rsidRDefault="00D771B4" w:rsidP="00701BB0">
      <w:pPr>
        <w:pStyle w:val="ad"/>
        <w:tabs>
          <w:tab w:val="left" w:pos="851"/>
        </w:tabs>
        <w:spacing w:line="360" w:lineRule="auto"/>
        <w:ind w:leftChars="0" w:left="1418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版權歸主辦單位所有。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若有欺瞞或偽造資料等情事，主辦單位可取消參賽資格。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若以惡意或其他明顯違反比賽公平性之方式，意圖混淆或影響比賽結果者，一經主辦單位發現或經第三人檢舉並經主辦單位查證屬實，主辦單位得逕予取消參賽資格，若造成主辦單位損害，參賽者應負損害賠償責任，其作品如為得獎作品，將追回獎勵內容。</w:t>
      </w:r>
    </w:p>
    <w:p w:rsidR="00580FA5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所有參賽作品無論有無得獎概不退還。</w:t>
      </w:r>
    </w:p>
    <w:p w:rsidR="00580FA5" w:rsidRPr="00647185" w:rsidRDefault="00116F10" w:rsidP="00080186">
      <w:pPr>
        <w:spacing w:line="360" w:lineRule="auto"/>
        <w:rPr>
          <w:rFonts w:eastAsia="標楷體" w:hAnsi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、經費來源：</w:t>
      </w:r>
    </w:p>
    <w:p w:rsidR="00D771B4" w:rsidRPr="00647185" w:rsidRDefault="00647185" w:rsidP="00647185">
      <w:pPr>
        <w:spacing w:line="360" w:lineRule="auto"/>
        <w:ind w:left="780" w:hangingChars="300" w:hanging="780"/>
        <w:rPr>
          <w:rFonts w:eastAsia="標楷體"/>
          <w:b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由</w:t>
      </w:r>
      <w:r>
        <w:rPr>
          <w:rFonts w:eastAsia="標楷體" w:hAnsi="標楷體" w:hint="eastAsia"/>
          <w:color w:val="000000" w:themeColor="text1"/>
          <w:sz w:val="26"/>
          <w:szCs w:val="26"/>
        </w:rPr>
        <w:t>教育部國民及學前教育署及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教育局補助</w:t>
      </w:r>
      <w:r w:rsidR="00080186" w:rsidRPr="00647185">
        <w:rPr>
          <w:rFonts w:eastAsia="標楷體"/>
          <w:color w:val="000000" w:themeColor="text1"/>
          <w:sz w:val="26"/>
          <w:szCs w:val="26"/>
        </w:rPr>
        <w:t>10</w:t>
      </w:r>
      <w:r w:rsidR="00340657" w:rsidRPr="00647185">
        <w:rPr>
          <w:rFonts w:eastAsia="標楷體" w:hint="eastAsia"/>
          <w:color w:val="000000" w:themeColor="text1"/>
          <w:sz w:val="26"/>
          <w:szCs w:val="26"/>
        </w:rPr>
        <w:t>4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學年度健康促進中心議題學校經費支應。</w:t>
      </w:r>
    </w:p>
    <w:p w:rsidR="00580FA5" w:rsidRPr="00647185" w:rsidRDefault="00116F10" w:rsidP="00080186">
      <w:pPr>
        <w:spacing w:line="360" w:lineRule="auto"/>
        <w:ind w:left="2108" w:hangingChars="810" w:hanging="2108"/>
        <w:rPr>
          <w:rFonts w:eastAsia="標楷體" w:hAnsi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十一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、預期效益：</w:t>
      </w:r>
    </w:p>
    <w:p w:rsidR="00D771B4" w:rsidRPr="00647185" w:rsidRDefault="00D771B4" w:rsidP="00701BB0">
      <w:pPr>
        <w:spacing w:line="360" w:lineRule="auto"/>
        <w:ind w:leftChars="295" w:left="708"/>
        <w:rPr>
          <w:rFonts w:eastAsia="標楷體" w:hAnsi="標楷體"/>
          <w:color w:val="000000" w:themeColor="text1"/>
          <w:kern w:val="0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藉由推動健康促進性教育議題，透過創意標語海報製作的過程，提升學生性教育知識的成長，落實性教育</w:t>
      </w:r>
      <w:r w:rsidRPr="00647185">
        <w:rPr>
          <w:rFonts w:eastAsia="標楷體"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含愛滋病防治</w:t>
      </w:r>
      <w:r w:rsidRPr="00647185">
        <w:rPr>
          <w:rFonts w:eastAsia="標楷體"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的有效實施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。</w:t>
      </w:r>
    </w:p>
    <w:p w:rsidR="00580FA5" w:rsidRPr="00647185" w:rsidRDefault="00580FA5" w:rsidP="00580FA5">
      <w:pPr>
        <w:spacing w:line="360" w:lineRule="auto"/>
        <w:ind w:leftChars="324" w:left="2105" w:hangingChars="510" w:hanging="1327"/>
        <w:rPr>
          <w:rFonts w:eastAsia="標楷體"/>
          <w:b/>
          <w:color w:val="000000" w:themeColor="text1"/>
          <w:sz w:val="26"/>
          <w:szCs w:val="26"/>
        </w:rPr>
      </w:pP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十二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如有未盡事宜，得視實際需要修正之。</w:t>
      </w:r>
    </w:p>
    <w:p w:rsidR="00580FA5" w:rsidRPr="00647185" w:rsidRDefault="00580FA5" w:rsidP="00580FA5">
      <w:pPr>
        <w:spacing w:line="360" w:lineRule="auto"/>
        <w:ind w:left="1576" w:hangingChars="606" w:hanging="1576"/>
        <w:rPr>
          <w:rFonts w:eastAsia="標楷體"/>
          <w:color w:val="000000" w:themeColor="text1"/>
          <w:sz w:val="26"/>
          <w:szCs w:val="26"/>
        </w:rPr>
      </w:pP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十三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本計畫經陳教育局核定後實施，修正時亦同。</w:t>
      </w:r>
    </w:p>
    <w:p w:rsidR="00080186" w:rsidRPr="00647185" w:rsidRDefault="00080186" w:rsidP="00080186">
      <w:pPr>
        <w:spacing w:line="360" w:lineRule="auto"/>
        <w:ind w:left="1576" w:hangingChars="606" w:hanging="1576"/>
        <w:rPr>
          <w:rFonts w:eastAsia="標楷體"/>
          <w:color w:val="000000" w:themeColor="text1"/>
          <w:sz w:val="26"/>
          <w:szCs w:val="26"/>
        </w:rPr>
      </w:pPr>
    </w:p>
    <w:p w:rsidR="00701BB0" w:rsidRPr="00647185" w:rsidRDefault="00701BB0">
      <w:pPr>
        <w:widowControl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br w:type="page"/>
      </w:r>
    </w:p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 w:themeColor="text1"/>
          <w:sz w:val="36"/>
          <w:szCs w:val="36"/>
        </w:rPr>
        <w:t>10</w:t>
      </w:r>
      <w:r w:rsidR="00E94DF5" w:rsidRPr="00647185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6"/>
          <w:szCs w:val="36"/>
        </w:rPr>
        <w:t>學年度健康促進學校計畫性教育議題</w:t>
      </w:r>
    </w:p>
    <w:p w:rsidR="00D771B4" w:rsidRPr="00647185" w:rsidRDefault="00D771B4" w:rsidP="00D771B4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（含愛滋病防治）創意標語海報製作比賽報名表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922"/>
        <w:gridCol w:w="4085"/>
      </w:tblGrid>
      <w:tr w:rsidR="00D771B4" w:rsidRPr="00647185" w:rsidTr="00701BB0">
        <w:trPr>
          <w:trHeight w:val="56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號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500" w:lineRule="exact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701BB0">
        <w:trPr>
          <w:trHeight w:val="67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學校名稱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500" w:lineRule="exact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D771B4" w:rsidRPr="00647185" w:rsidTr="00701BB0">
        <w:trPr>
          <w:trHeight w:val="846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比賽組別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133D2A"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□</w:t>
            </w:r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 xml:space="preserve">高中職組　　　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□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國中組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 xml:space="preserve">　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□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國小組</w:t>
            </w:r>
          </w:p>
        </w:tc>
      </w:tr>
      <w:tr w:rsidR="00D771B4" w:rsidRPr="00647185" w:rsidTr="00701BB0">
        <w:trPr>
          <w:trHeight w:val="896"/>
        </w:trPr>
        <w:tc>
          <w:tcPr>
            <w:tcW w:w="1777" w:type="dxa"/>
            <w:vMerge w:val="restart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者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姓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名</w:t>
            </w: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179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2.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955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3.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822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4.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789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指導老師</w:t>
            </w: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2.</w:t>
            </w:r>
          </w:p>
        </w:tc>
      </w:tr>
      <w:tr w:rsidR="00D771B4" w:rsidRPr="00647185" w:rsidTr="00701BB0">
        <w:trPr>
          <w:trHeight w:val="1776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語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133D2A" w:rsidRPr="00647185" w:rsidRDefault="00133D2A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701BB0" w:rsidRPr="00647185" w:rsidRDefault="00701BB0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※總字數不能超過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20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個字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不含標點符號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)</w:t>
            </w:r>
          </w:p>
        </w:tc>
      </w:tr>
      <w:tr w:rsidR="00D771B4" w:rsidRPr="00647185" w:rsidTr="00701BB0">
        <w:trPr>
          <w:trHeight w:val="339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字以內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 w:themeColor="text1"/>
          <w:sz w:val="36"/>
          <w:szCs w:val="36"/>
        </w:rPr>
        <w:t>10</w:t>
      </w:r>
      <w:r w:rsidR="00912CFD" w:rsidRPr="00647185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6"/>
          <w:szCs w:val="36"/>
        </w:rPr>
        <w:t>學年度健康促進學校計畫性教育議題</w:t>
      </w:r>
    </w:p>
    <w:p w:rsidR="00D771B4" w:rsidRPr="00647185" w:rsidRDefault="00D771B4" w:rsidP="00D771B4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（含愛滋病防治）創意標語海報製作比賽創意說明表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7121"/>
      </w:tblGrid>
      <w:tr w:rsidR="00D771B4" w:rsidRPr="00647185" w:rsidTr="000C6391">
        <w:trPr>
          <w:trHeight w:val="703"/>
        </w:trPr>
        <w:tc>
          <w:tcPr>
            <w:tcW w:w="1825" w:type="dxa"/>
          </w:tcPr>
          <w:p w:rsidR="00D771B4" w:rsidRPr="00647185" w:rsidRDefault="00D771B4" w:rsidP="00CB1599">
            <w:pPr>
              <w:spacing w:line="72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號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CB1599">
            <w:pPr>
              <w:spacing w:line="480" w:lineRule="auto"/>
              <w:ind w:right="-112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504"/>
        </w:trPr>
        <w:tc>
          <w:tcPr>
            <w:tcW w:w="1825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語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180"/>
        </w:trPr>
        <w:tc>
          <w:tcPr>
            <w:tcW w:w="1825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字以內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121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3320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意見</w:t>
            </w:r>
          </w:p>
        </w:tc>
        <w:tc>
          <w:tcPr>
            <w:tcW w:w="7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  <w:tr w:rsidR="00D771B4" w:rsidRPr="00647185" w:rsidTr="000C6391">
        <w:trPr>
          <w:trHeight w:val="1408"/>
        </w:trPr>
        <w:tc>
          <w:tcPr>
            <w:tcW w:w="18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簽名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D771B4" w:rsidRPr="00647185" w:rsidRDefault="00D771B4" w:rsidP="00F0052A">
      <w:pPr>
        <w:spacing w:line="276" w:lineRule="auto"/>
        <w:jc w:val="center"/>
        <w:rPr>
          <w:color w:val="000000" w:themeColor="text1"/>
        </w:rPr>
      </w:pPr>
    </w:p>
    <w:sectPr w:rsidR="00D771B4" w:rsidRPr="00647185" w:rsidSect="00F0052A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A4" w:rsidRDefault="00DD50A4">
      <w:r>
        <w:separator/>
      </w:r>
    </w:p>
  </w:endnote>
  <w:endnote w:type="continuationSeparator" w:id="0">
    <w:p w:rsidR="00DD50A4" w:rsidRDefault="00DD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BF" w:rsidRDefault="0022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00BF" w:rsidRDefault="002200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BF" w:rsidRDefault="0022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5338">
      <w:rPr>
        <w:rStyle w:val="a7"/>
        <w:noProof/>
      </w:rPr>
      <w:t>1</w:t>
    </w:r>
    <w:r>
      <w:rPr>
        <w:rStyle w:val="a7"/>
      </w:rPr>
      <w:fldChar w:fldCharType="end"/>
    </w:r>
  </w:p>
  <w:p w:rsidR="002200BF" w:rsidRDefault="00220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A4" w:rsidRDefault="00DD50A4">
      <w:r>
        <w:separator/>
      </w:r>
    </w:p>
  </w:footnote>
  <w:footnote w:type="continuationSeparator" w:id="0">
    <w:p w:rsidR="00DD50A4" w:rsidRDefault="00DD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74B"/>
    <w:multiLevelType w:val="hybridMultilevel"/>
    <w:tmpl w:val="93D4C1C0"/>
    <w:lvl w:ilvl="0" w:tplc="B4A80B2C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F2F93"/>
    <w:multiLevelType w:val="hybridMultilevel"/>
    <w:tmpl w:val="1D5220C4"/>
    <w:lvl w:ilvl="0" w:tplc="45984DDA">
      <w:start w:val="6"/>
      <w:numFmt w:val="taiwaneseCountingThousand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65538"/>
    <w:multiLevelType w:val="hybridMultilevel"/>
    <w:tmpl w:val="A4224252"/>
    <w:lvl w:ilvl="0" w:tplc="E5825A74">
      <w:start w:val="1"/>
      <w:numFmt w:val="taiwaneseCountingThousand"/>
      <w:lvlText w:val="（%1）"/>
      <w:lvlJc w:val="left"/>
      <w:pPr>
        <w:ind w:left="10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">
    <w:nsid w:val="20842AB0"/>
    <w:multiLevelType w:val="hybridMultilevel"/>
    <w:tmpl w:val="B432550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760ECB"/>
    <w:multiLevelType w:val="hybridMultilevel"/>
    <w:tmpl w:val="6F8CE63C"/>
    <w:lvl w:ilvl="0" w:tplc="EBB4DF64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0C2D39"/>
    <w:multiLevelType w:val="hybridMultilevel"/>
    <w:tmpl w:val="3E9674B8"/>
    <w:lvl w:ilvl="0" w:tplc="45761344">
      <w:start w:val="1"/>
      <w:numFmt w:val="ideographDigital"/>
      <w:lvlText w:val="（%1）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C850535"/>
    <w:multiLevelType w:val="hybridMultilevel"/>
    <w:tmpl w:val="EA427DF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7">
    <w:nsid w:val="4F262BCA"/>
    <w:multiLevelType w:val="hybridMultilevel"/>
    <w:tmpl w:val="A66E77B6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FB3236EA">
      <w:start w:val="1"/>
      <w:numFmt w:val="ideographDigital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6"/>
        <w:szCs w:val="26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8">
    <w:nsid w:val="52554807"/>
    <w:multiLevelType w:val="hybridMultilevel"/>
    <w:tmpl w:val="D68C3A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5BC493C"/>
    <w:multiLevelType w:val="hybridMultilevel"/>
    <w:tmpl w:val="7FF6A398"/>
    <w:lvl w:ilvl="0" w:tplc="5B64A82E">
      <w:start w:val="1"/>
      <w:numFmt w:val="ideographDigital"/>
      <w:lvlText w:val="（%1）"/>
      <w:lvlJc w:val="left"/>
      <w:pPr>
        <w:ind w:left="1005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0">
    <w:nsid w:val="638F35AE"/>
    <w:multiLevelType w:val="hybridMultilevel"/>
    <w:tmpl w:val="CBB20654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B4A80B2C">
      <w:start w:val="1"/>
      <w:numFmt w:val="taiwaneseCountingThousand"/>
      <w:lvlText w:val="(%2)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1">
    <w:nsid w:val="67CD7A10"/>
    <w:multiLevelType w:val="hybridMultilevel"/>
    <w:tmpl w:val="070E0498"/>
    <w:lvl w:ilvl="0" w:tplc="5B64A82E">
      <w:start w:val="1"/>
      <w:numFmt w:val="ideographDigital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C0D1069"/>
    <w:multiLevelType w:val="hybridMultilevel"/>
    <w:tmpl w:val="9886EDF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2F6679"/>
    <w:multiLevelType w:val="hybridMultilevel"/>
    <w:tmpl w:val="DD2EC86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C271E6"/>
    <w:multiLevelType w:val="hybridMultilevel"/>
    <w:tmpl w:val="AFE4521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A8"/>
    <w:rsid w:val="00001174"/>
    <w:rsid w:val="00003FDC"/>
    <w:rsid w:val="00013FB3"/>
    <w:rsid w:val="000155AD"/>
    <w:rsid w:val="0001691F"/>
    <w:rsid w:val="00022B38"/>
    <w:rsid w:val="00027566"/>
    <w:rsid w:val="0003054D"/>
    <w:rsid w:val="00030A0B"/>
    <w:rsid w:val="00030E4A"/>
    <w:rsid w:val="00035D90"/>
    <w:rsid w:val="00036B74"/>
    <w:rsid w:val="000425D3"/>
    <w:rsid w:val="00042A60"/>
    <w:rsid w:val="00042BB2"/>
    <w:rsid w:val="0005245A"/>
    <w:rsid w:val="00057089"/>
    <w:rsid w:val="000617FA"/>
    <w:rsid w:val="00064CA9"/>
    <w:rsid w:val="000674A8"/>
    <w:rsid w:val="00071905"/>
    <w:rsid w:val="00072441"/>
    <w:rsid w:val="00080186"/>
    <w:rsid w:val="000822DA"/>
    <w:rsid w:val="00082844"/>
    <w:rsid w:val="0008600C"/>
    <w:rsid w:val="00094546"/>
    <w:rsid w:val="000964CB"/>
    <w:rsid w:val="000A3938"/>
    <w:rsid w:val="000A7A08"/>
    <w:rsid w:val="000B3FC4"/>
    <w:rsid w:val="000B4001"/>
    <w:rsid w:val="000B4650"/>
    <w:rsid w:val="000B6816"/>
    <w:rsid w:val="000C1835"/>
    <w:rsid w:val="000C2056"/>
    <w:rsid w:val="000C2387"/>
    <w:rsid w:val="000C6391"/>
    <w:rsid w:val="000C680E"/>
    <w:rsid w:val="000C684D"/>
    <w:rsid w:val="000C70BD"/>
    <w:rsid w:val="000D21D5"/>
    <w:rsid w:val="000D3375"/>
    <w:rsid w:val="000E0E7C"/>
    <w:rsid w:val="000F7616"/>
    <w:rsid w:val="00100085"/>
    <w:rsid w:val="0010118D"/>
    <w:rsid w:val="00105C84"/>
    <w:rsid w:val="00105F1D"/>
    <w:rsid w:val="0010622E"/>
    <w:rsid w:val="00116F10"/>
    <w:rsid w:val="001275EA"/>
    <w:rsid w:val="00127A98"/>
    <w:rsid w:val="00133D2A"/>
    <w:rsid w:val="0013786A"/>
    <w:rsid w:val="0014795B"/>
    <w:rsid w:val="00150327"/>
    <w:rsid w:val="00153B8C"/>
    <w:rsid w:val="0015724F"/>
    <w:rsid w:val="001673BE"/>
    <w:rsid w:val="00171DA0"/>
    <w:rsid w:val="00173970"/>
    <w:rsid w:val="0017718D"/>
    <w:rsid w:val="001806DB"/>
    <w:rsid w:val="00181B17"/>
    <w:rsid w:val="00186A46"/>
    <w:rsid w:val="0019234D"/>
    <w:rsid w:val="0019308C"/>
    <w:rsid w:val="0019739B"/>
    <w:rsid w:val="00197A72"/>
    <w:rsid w:val="001A25F7"/>
    <w:rsid w:val="001A4097"/>
    <w:rsid w:val="001B05BE"/>
    <w:rsid w:val="001B36A9"/>
    <w:rsid w:val="001B6F79"/>
    <w:rsid w:val="001C0D92"/>
    <w:rsid w:val="001D1293"/>
    <w:rsid w:val="001D3784"/>
    <w:rsid w:val="001D37BC"/>
    <w:rsid w:val="001D53C4"/>
    <w:rsid w:val="001D6A42"/>
    <w:rsid w:val="001E3340"/>
    <w:rsid w:val="001F24EA"/>
    <w:rsid w:val="001F58EB"/>
    <w:rsid w:val="0020105B"/>
    <w:rsid w:val="0020764D"/>
    <w:rsid w:val="00207ACF"/>
    <w:rsid w:val="002132C0"/>
    <w:rsid w:val="002200BF"/>
    <w:rsid w:val="00222D60"/>
    <w:rsid w:val="0023196F"/>
    <w:rsid w:val="00231B2B"/>
    <w:rsid w:val="00232F80"/>
    <w:rsid w:val="002350D3"/>
    <w:rsid w:val="00245934"/>
    <w:rsid w:val="002562DA"/>
    <w:rsid w:val="00256405"/>
    <w:rsid w:val="002621B0"/>
    <w:rsid w:val="00263495"/>
    <w:rsid w:val="00264EB1"/>
    <w:rsid w:val="002709A4"/>
    <w:rsid w:val="00270E7D"/>
    <w:rsid w:val="00273C87"/>
    <w:rsid w:val="0028387F"/>
    <w:rsid w:val="002840D2"/>
    <w:rsid w:val="00285FAF"/>
    <w:rsid w:val="002907F9"/>
    <w:rsid w:val="002A00A5"/>
    <w:rsid w:val="002A3F6C"/>
    <w:rsid w:val="002B1F36"/>
    <w:rsid w:val="002B46F5"/>
    <w:rsid w:val="002B626F"/>
    <w:rsid w:val="002B6C71"/>
    <w:rsid w:val="002C0B5C"/>
    <w:rsid w:val="002D1B38"/>
    <w:rsid w:val="002D5E7A"/>
    <w:rsid w:val="002E22D1"/>
    <w:rsid w:val="002E5211"/>
    <w:rsid w:val="002E6FF5"/>
    <w:rsid w:val="002F65CD"/>
    <w:rsid w:val="00306274"/>
    <w:rsid w:val="00310C0D"/>
    <w:rsid w:val="00313C01"/>
    <w:rsid w:val="00313F88"/>
    <w:rsid w:val="003143B4"/>
    <w:rsid w:val="003152D0"/>
    <w:rsid w:val="00317207"/>
    <w:rsid w:val="00321A68"/>
    <w:rsid w:val="00327E1D"/>
    <w:rsid w:val="0033246B"/>
    <w:rsid w:val="003326D3"/>
    <w:rsid w:val="00340657"/>
    <w:rsid w:val="00353177"/>
    <w:rsid w:val="00356586"/>
    <w:rsid w:val="003578F4"/>
    <w:rsid w:val="00357ED2"/>
    <w:rsid w:val="00357F72"/>
    <w:rsid w:val="00360B7C"/>
    <w:rsid w:val="003615CA"/>
    <w:rsid w:val="00361CD7"/>
    <w:rsid w:val="003657E6"/>
    <w:rsid w:val="00370B19"/>
    <w:rsid w:val="003807B1"/>
    <w:rsid w:val="0038240B"/>
    <w:rsid w:val="003830B6"/>
    <w:rsid w:val="003917A1"/>
    <w:rsid w:val="003A0194"/>
    <w:rsid w:val="003A2545"/>
    <w:rsid w:val="003A4E44"/>
    <w:rsid w:val="003B446E"/>
    <w:rsid w:val="003C7260"/>
    <w:rsid w:val="003C792C"/>
    <w:rsid w:val="003D3064"/>
    <w:rsid w:val="003D369D"/>
    <w:rsid w:val="003D5DB1"/>
    <w:rsid w:val="003D7BAA"/>
    <w:rsid w:val="003E0844"/>
    <w:rsid w:val="003E1CF6"/>
    <w:rsid w:val="003E56E1"/>
    <w:rsid w:val="003F2CBA"/>
    <w:rsid w:val="003F55DB"/>
    <w:rsid w:val="004013D8"/>
    <w:rsid w:val="0040350D"/>
    <w:rsid w:val="00403782"/>
    <w:rsid w:val="004043A6"/>
    <w:rsid w:val="0040507F"/>
    <w:rsid w:val="004137B7"/>
    <w:rsid w:val="004157CB"/>
    <w:rsid w:val="00417570"/>
    <w:rsid w:val="004309F2"/>
    <w:rsid w:val="00436AE9"/>
    <w:rsid w:val="004429CF"/>
    <w:rsid w:val="0044385A"/>
    <w:rsid w:val="00445473"/>
    <w:rsid w:val="00451E8E"/>
    <w:rsid w:val="00457298"/>
    <w:rsid w:val="004618F8"/>
    <w:rsid w:val="00463F64"/>
    <w:rsid w:val="00465343"/>
    <w:rsid w:val="00466DF2"/>
    <w:rsid w:val="00467CE8"/>
    <w:rsid w:val="00472D75"/>
    <w:rsid w:val="00481A80"/>
    <w:rsid w:val="00481C2E"/>
    <w:rsid w:val="00487DD9"/>
    <w:rsid w:val="00493C16"/>
    <w:rsid w:val="00496A6C"/>
    <w:rsid w:val="00496A7B"/>
    <w:rsid w:val="004A6F3F"/>
    <w:rsid w:val="004B0202"/>
    <w:rsid w:val="004B152E"/>
    <w:rsid w:val="004B2F24"/>
    <w:rsid w:val="004B6302"/>
    <w:rsid w:val="004B7364"/>
    <w:rsid w:val="004C464A"/>
    <w:rsid w:val="004D195D"/>
    <w:rsid w:val="004D3EB9"/>
    <w:rsid w:val="004E4B34"/>
    <w:rsid w:val="004F3076"/>
    <w:rsid w:val="00503D46"/>
    <w:rsid w:val="00512400"/>
    <w:rsid w:val="00516D0E"/>
    <w:rsid w:val="00517A99"/>
    <w:rsid w:val="0052659A"/>
    <w:rsid w:val="00526AAA"/>
    <w:rsid w:val="005359B4"/>
    <w:rsid w:val="0054402A"/>
    <w:rsid w:val="00546E38"/>
    <w:rsid w:val="0054781F"/>
    <w:rsid w:val="00550C23"/>
    <w:rsid w:val="005517C5"/>
    <w:rsid w:val="005611C0"/>
    <w:rsid w:val="00566E73"/>
    <w:rsid w:val="00573CDE"/>
    <w:rsid w:val="00574741"/>
    <w:rsid w:val="005766A5"/>
    <w:rsid w:val="00580FA5"/>
    <w:rsid w:val="0058138E"/>
    <w:rsid w:val="00581934"/>
    <w:rsid w:val="005874A8"/>
    <w:rsid w:val="00594778"/>
    <w:rsid w:val="005A0B3F"/>
    <w:rsid w:val="005A1D85"/>
    <w:rsid w:val="005A4EDC"/>
    <w:rsid w:val="005A7AE6"/>
    <w:rsid w:val="005D329E"/>
    <w:rsid w:val="005D56A9"/>
    <w:rsid w:val="005E1943"/>
    <w:rsid w:val="005E2FDF"/>
    <w:rsid w:val="005E5453"/>
    <w:rsid w:val="005E5EE3"/>
    <w:rsid w:val="005F05C0"/>
    <w:rsid w:val="005F32C8"/>
    <w:rsid w:val="0060355C"/>
    <w:rsid w:val="00604C42"/>
    <w:rsid w:val="006123FA"/>
    <w:rsid w:val="006144A8"/>
    <w:rsid w:val="00615960"/>
    <w:rsid w:val="00617AD9"/>
    <w:rsid w:val="00617BDD"/>
    <w:rsid w:val="006237A8"/>
    <w:rsid w:val="006264B6"/>
    <w:rsid w:val="00627029"/>
    <w:rsid w:val="006278D8"/>
    <w:rsid w:val="00632538"/>
    <w:rsid w:val="006358D5"/>
    <w:rsid w:val="0063713D"/>
    <w:rsid w:val="00642E79"/>
    <w:rsid w:val="00647185"/>
    <w:rsid w:val="006532BB"/>
    <w:rsid w:val="00657A23"/>
    <w:rsid w:val="00660AC0"/>
    <w:rsid w:val="0066277E"/>
    <w:rsid w:val="006632FF"/>
    <w:rsid w:val="006656AC"/>
    <w:rsid w:val="00666295"/>
    <w:rsid w:val="006703CA"/>
    <w:rsid w:val="00671ECD"/>
    <w:rsid w:val="00675A9B"/>
    <w:rsid w:val="00687C9B"/>
    <w:rsid w:val="00687D8D"/>
    <w:rsid w:val="006A0605"/>
    <w:rsid w:val="006A0F47"/>
    <w:rsid w:val="006A22B8"/>
    <w:rsid w:val="006A29C2"/>
    <w:rsid w:val="006A3E20"/>
    <w:rsid w:val="006C7BD4"/>
    <w:rsid w:val="006D163A"/>
    <w:rsid w:val="006D66D3"/>
    <w:rsid w:val="006D7397"/>
    <w:rsid w:val="006E158E"/>
    <w:rsid w:val="006E5F36"/>
    <w:rsid w:val="006E77B6"/>
    <w:rsid w:val="006F4DA0"/>
    <w:rsid w:val="00701BB0"/>
    <w:rsid w:val="00712B23"/>
    <w:rsid w:val="00732CC3"/>
    <w:rsid w:val="00733AE0"/>
    <w:rsid w:val="00744258"/>
    <w:rsid w:val="0076222D"/>
    <w:rsid w:val="007630A9"/>
    <w:rsid w:val="007652B6"/>
    <w:rsid w:val="007721CE"/>
    <w:rsid w:val="00774239"/>
    <w:rsid w:val="00781301"/>
    <w:rsid w:val="00781DC3"/>
    <w:rsid w:val="00784B5D"/>
    <w:rsid w:val="0079746F"/>
    <w:rsid w:val="007A1947"/>
    <w:rsid w:val="007A4AAF"/>
    <w:rsid w:val="007A528C"/>
    <w:rsid w:val="007A60DE"/>
    <w:rsid w:val="007A6B77"/>
    <w:rsid w:val="007B1C0C"/>
    <w:rsid w:val="007B3E11"/>
    <w:rsid w:val="007E46AC"/>
    <w:rsid w:val="007E6FCD"/>
    <w:rsid w:val="007F5736"/>
    <w:rsid w:val="00805C29"/>
    <w:rsid w:val="008134F2"/>
    <w:rsid w:val="00813BFA"/>
    <w:rsid w:val="00817429"/>
    <w:rsid w:val="0081779F"/>
    <w:rsid w:val="00821481"/>
    <w:rsid w:val="00821BB9"/>
    <w:rsid w:val="00822494"/>
    <w:rsid w:val="00827943"/>
    <w:rsid w:val="0083036C"/>
    <w:rsid w:val="0083645E"/>
    <w:rsid w:val="00837455"/>
    <w:rsid w:val="00846230"/>
    <w:rsid w:val="008513D3"/>
    <w:rsid w:val="0085385F"/>
    <w:rsid w:val="008617E2"/>
    <w:rsid w:val="00865FC5"/>
    <w:rsid w:val="00866677"/>
    <w:rsid w:val="00870568"/>
    <w:rsid w:val="00870D83"/>
    <w:rsid w:val="008726E4"/>
    <w:rsid w:val="0087297F"/>
    <w:rsid w:val="0087322C"/>
    <w:rsid w:val="00877E91"/>
    <w:rsid w:val="008A1C9B"/>
    <w:rsid w:val="008A2FF3"/>
    <w:rsid w:val="008B0327"/>
    <w:rsid w:val="008B1585"/>
    <w:rsid w:val="008B2D4C"/>
    <w:rsid w:val="008B3C4B"/>
    <w:rsid w:val="008C3784"/>
    <w:rsid w:val="008C7E23"/>
    <w:rsid w:val="008D19D1"/>
    <w:rsid w:val="008D6A45"/>
    <w:rsid w:val="008E0053"/>
    <w:rsid w:val="008E0F89"/>
    <w:rsid w:val="008E1D36"/>
    <w:rsid w:val="008E2D99"/>
    <w:rsid w:val="008F0C0C"/>
    <w:rsid w:val="009015CB"/>
    <w:rsid w:val="009025C0"/>
    <w:rsid w:val="00902B39"/>
    <w:rsid w:val="00912CFD"/>
    <w:rsid w:val="00913829"/>
    <w:rsid w:val="009162BF"/>
    <w:rsid w:val="0091791F"/>
    <w:rsid w:val="00923C5A"/>
    <w:rsid w:val="00924D9B"/>
    <w:rsid w:val="00926E79"/>
    <w:rsid w:val="00927836"/>
    <w:rsid w:val="009368D3"/>
    <w:rsid w:val="00936D74"/>
    <w:rsid w:val="00943B62"/>
    <w:rsid w:val="00944218"/>
    <w:rsid w:val="0094442D"/>
    <w:rsid w:val="009556EE"/>
    <w:rsid w:val="0096033C"/>
    <w:rsid w:val="00961BB4"/>
    <w:rsid w:val="00962B96"/>
    <w:rsid w:val="00962FC9"/>
    <w:rsid w:val="00964823"/>
    <w:rsid w:val="00964991"/>
    <w:rsid w:val="00965938"/>
    <w:rsid w:val="00965D30"/>
    <w:rsid w:val="00966FEA"/>
    <w:rsid w:val="00971598"/>
    <w:rsid w:val="009810E5"/>
    <w:rsid w:val="00981679"/>
    <w:rsid w:val="00991808"/>
    <w:rsid w:val="00991DD2"/>
    <w:rsid w:val="00992175"/>
    <w:rsid w:val="009926EA"/>
    <w:rsid w:val="00994911"/>
    <w:rsid w:val="009A26F6"/>
    <w:rsid w:val="009B00DE"/>
    <w:rsid w:val="009B29E7"/>
    <w:rsid w:val="009B3CF5"/>
    <w:rsid w:val="009B7CA8"/>
    <w:rsid w:val="009C6E9B"/>
    <w:rsid w:val="009C7809"/>
    <w:rsid w:val="009C7A5B"/>
    <w:rsid w:val="009D3093"/>
    <w:rsid w:val="009D3EA6"/>
    <w:rsid w:val="009D7456"/>
    <w:rsid w:val="009E1189"/>
    <w:rsid w:val="009E4878"/>
    <w:rsid w:val="009E5316"/>
    <w:rsid w:val="009E683F"/>
    <w:rsid w:val="009F47D0"/>
    <w:rsid w:val="00A018D7"/>
    <w:rsid w:val="00A01ABE"/>
    <w:rsid w:val="00A046C4"/>
    <w:rsid w:val="00A05338"/>
    <w:rsid w:val="00A06A0F"/>
    <w:rsid w:val="00A108D3"/>
    <w:rsid w:val="00A11A15"/>
    <w:rsid w:val="00A11FA7"/>
    <w:rsid w:val="00A12A2C"/>
    <w:rsid w:val="00A14B13"/>
    <w:rsid w:val="00A20E34"/>
    <w:rsid w:val="00A2175C"/>
    <w:rsid w:val="00A22FC8"/>
    <w:rsid w:val="00A25CD0"/>
    <w:rsid w:val="00A31098"/>
    <w:rsid w:val="00A32DA8"/>
    <w:rsid w:val="00A43667"/>
    <w:rsid w:val="00A459F0"/>
    <w:rsid w:val="00A479A6"/>
    <w:rsid w:val="00A50552"/>
    <w:rsid w:val="00A507B3"/>
    <w:rsid w:val="00A568AA"/>
    <w:rsid w:val="00A57026"/>
    <w:rsid w:val="00A57938"/>
    <w:rsid w:val="00A617B5"/>
    <w:rsid w:val="00A64502"/>
    <w:rsid w:val="00A713B0"/>
    <w:rsid w:val="00A7459C"/>
    <w:rsid w:val="00A75043"/>
    <w:rsid w:val="00A7529F"/>
    <w:rsid w:val="00A829AC"/>
    <w:rsid w:val="00A90894"/>
    <w:rsid w:val="00A91179"/>
    <w:rsid w:val="00A95374"/>
    <w:rsid w:val="00A97965"/>
    <w:rsid w:val="00AA3CCB"/>
    <w:rsid w:val="00AA4AC4"/>
    <w:rsid w:val="00AB3076"/>
    <w:rsid w:val="00AB7141"/>
    <w:rsid w:val="00AC4F29"/>
    <w:rsid w:val="00AC7CAB"/>
    <w:rsid w:val="00AD56B7"/>
    <w:rsid w:val="00AE662E"/>
    <w:rsid w:val="00AE6A89"/>
    <w:rsid w:val="00AF068D"/>
    <w:rsid w:val="00AF3727"/>
    <w:rsid w:val="00AF37AE"/>
    <w:rsid w:val="00AF3B62"/>
    <w:rsid w:val="00AF6120"/>
    <w:rsid w:val="00B0591C"/>
    <w:rsid w:val="00B05BB0"/>
    <w:rsid w:val="00B14BC9"/>
    <w:rsid w:val="00B158E0"/>
    <w:rsid w:val="00B17E8E"/>
    <w:rsid w:val="00B24304"/>
    <w:rsid w:val="00B31956"/>
    <w:rsid w:val="00B36218"/>
    <w:rsid w:val="00B40ACA"/>
    <w:rsid w:val="00B40C7E"/>
    <w:rsid w:val="00B5041B"/>
    <w:rsid w:val="00B5220D"/>
    <w:rsid w:val="00B53BE8"/>
    <w:rsid w:val="00B570CF"/>
    <w:rsid w:val="00B673B8"/>
    <w:rsid w:val="00B77667"/>
    <w:rsid w:val="00B7785F"/>
    <w:rsid w:val="00B802C5"/>
    <w:rsid w:val="00B8460F"/>
    <w:rsid w:val="00B858CC"/>
    <w:rsid w:val="00B97A1A"/>
    <w:rsid w:val="00BA1140"/>
    <w:rsid w:val="00BA35A3"/>
    <w:rsid w:val="00BB2A73"/>
    <w:rsid w:val="00BC1585"/>
    <w:rsid w:val="00BC3823"/>
    <w:rsid w:val="00BD4C81"/>
    <w:rsid w:val="00BE0C70"/>
    <w:rsid w:val="00BE2176"/>
    <w:rsid w:val="00BE32A9"/>
    <w:rsid w:val="00BE3CD6"/>
    <w:rsid w:val="00BE731C"/>
    <w:rsid w:val="00BE7501"/>
    <w:rsid w:val="00BF2D3D"/>
    <w:rsid w:val="00C00666"/>
    <w:rsid w:val="00C012B5"/>
    <w:rsid w:val="00C019D6"/>
    <w:rsid w:val="00C03E7E"/>
    <w:rsid w:val="00C063F1"/>
    <w:rsid w:val="00C122D2"/>
    <w:rsid w:val="00C124B8"/>
    <w:rsid w:val="00C16744"/>
    <w:rsid w:val="00C207B0"/>
    <w:rsid w:val="00C20B13"/>
    <w:rsid w:val="00C221ED"/>
    <w:rsid w:val="00C36E94"/>
    <w:rsid w:val="00C41E2A"/>
    <w:rsid w:val="00C461B3"/>
    <w:rsid w:val="00C60A37"/>
    <w:rsid w:val="00C63964"/>
    <w:rsid w:val="00C645E4"/>
    <w:rsid w:val="00C66AED"/>
    <w:rsid w:val="00C770E8"/>
    <w:rsid w:val="00C843A5"/>
    <w:rsid w:val="00C864F3"/>
    <w:rsid w:val="00CA270A"/>
    <w:rsid w:val="00CA288E"/>
    <w:rsid w:val="00CA2E55"/>
    <w:rsid w:val="00CB1599"/>
    <w:rsid w:val="00CB77DF"/>
    <w:rsid w:val="00CD0128"/>
    <w:rsid w:val="00CD2936"/>
    <w:rsid w:val="00CE36C9"/>
    <w:rsid w:val="00CE6F62"/>
    <w:rsid w:val="00CE710E"/>
    <w:rsid w:val="00CF10C0"/>
    <w:rsid w:val="00CF3173"/>
    <w:rsid w:val="00CF491B"/>
    <w:rsid w:val="00CF4D05"/>
    <w:rsid w:val="00CF521E"/>
    <w:rsid w:val="00CF7185"/>
    <w:rsid w:val="00D02349"/>
    <w:rsid w:val="00D02F4C"/>
    <w:rsid w:val="00D039BA"/>
    <w:rsid w:val="00D045C2"/>
    <w:rsid w:val="00D0538B"/>
    <w:rsid w:val="00D21555"/>
    <w:rsid w:val="00D318A9"/>
    <w:rsid w:val="00D3207E"/>
    <w:rsid w:val="00D357A1"/>
    <w:rsid w:val="00D424AA"/>
    <w:rsid w:val="00D42759"/>
    <w:rsid w:val="00D44A2A"/>
    <w:rsid w:val="00D45EFC"/>
    <w:rsid w:val="00D47CE2"/>
    <w:rsid w:val="00D51ADC"/>
    <w:rsid w:val="00D530F8"/>
    <w:rsid w:val="00D531DF"/>
    <w:rsid w:val="00D53681"/>
    <w:rsid w:val="00D544E4"/>
    <w:rsid w:val="00D7085C"/>
    <w:rsid w:val="00D771B4"/>
    <w:rsid w:val="00D8265C"/>
    <w:rsid w:val="00D85294"/>
    <w:rsid w:val="00D873C2"/>
    <w:rsid w:val="00D93F20"/>
    <w:rsid w:val="00D952A8"/>
    <w:rsid w:val="00D96152"/>
    <w:rsid w:val="00DA054B"/>
    <w:rsid w:val="00DA4EF3"/>
    <w:rsid w:val="00DA74D4"/>
    <w:rsid w:val="00DB07AA"/>
    <w:rsid w:val="00DB3208"/>
    <w:rsid w:val="00DB357C"/>
    <w:rsid w:val="00DB3648"/>
    <w:rsid w:val="00DB5A30"/>
    <w:rsid w:val="00DD1C87"/>
    <w:rsid w:val="00DD50A4"/>
    <w:rsid w:val="00DD79EA"/>
    <w:rsid w:val="00DE1B02"/>
    <w:rsid w:val="00DE1BD9"/>
    <w:rsid w:val="00DE1E02"/>
    <w:rsid w:val="00DE2B8B"/>
    <w:rsid w:val="00DE5A72"/>
    <w:rsid w:val="00DE716B"/>
    <w:rsid w:val="00DF09CF"/>
    <w:rsid w:val="00DF2D58"/>
    <w:rsid w:val="00E04688"/>
    <w:rsid w:val="00E205E7"/>
    <w:rsid w:val="00E20C6F"/>
    <w:rsid w:val="00E212EB"/>
    <w:rsid w:val="00E216FD"/>
    <w:rsid w:val="00E256EB"/>
    <w:rsid w:val="00E34938"/>
    <w:rsid w:val="00E34AF1"/>
    <w:rsid w:val="00E357C8"/>
    <w:rsid w:val="00E35C7B"/>
    <w:rsid w:val="00E40E2C"/>
    <w:rsid w:val="00E4202E"/>
    <w:rsid w:val="00E44BF6"/>
    <w:rsid w:val="00E47333"/>
    <w:rsid w:val="00E50522"/>
    <w:rsid w:val="00E50FB5"/>
    <w:rsid w:val="00E5123D"/>
    <w:rsid w:val="00E6185B"/>
    <w:rsid w:val="00E71877"/>
    <w:rsid w:val="00E76999"/>
    <w:rsid w:val="00E76E21"/>
    <w:rsid w:val="00E81470"/>
    <w:rsid w:val="00E85B37"/>
    <w:rsid w:val="00E9005E"/>
    <w:rsid w:val="00E94DF5"/>
    <w:rsid w:val="00EA161C"/>
    <w:rsid w:val="00EA651E"/>
    <w:rsid w:val="00EA6B22"/>
    <w:rsid w:val="00EB02B7"/>
    <w:rsid w:val="00EB34C9"/>
    <w:rsid w:val="00EB51DE"/>
    <w:rsid w:val="00EB5746"/>
    <w:rsid w:val="00EB7C83"/>
    <w:rsid w:val="00EC3552"/>
    <w:rsid w:val="00EC4D36"/>
    <w:rsid w:val="00ED062B"/>
    <w:rsid w:val="00EE04E7"/>
    <w:rsid w:val="00EE2EAA"/>
    <w:rsid w:val="00EF277D"/>
    <w:rsid w:val="00EF615E"/>
    <w:rsid w:val="00EF782B"/>
    <w:rsid w:val="00F0052A"/>
    <w:rsid w:val="00F02054"/>
    <w:rsid w:val="00F078C2"/>
    <w:rsid w:val="00F10CE0"/>
    <w:rsid w:val="00F12165"/>
    <w:rsid w:val="00F13A8B"/>
    <w:rsid w:val="00F15CB5"/>
    <w:rsid w:val="00F23A44"/>
    <w:rsid w:val="00F309DD"/>
    <w:rsid w:val="00F3145C"/>
    <w:rsid w:val="00F338FA"/>
    <w:rsid w:val="00F3570F"/>
    <w:rsid w:val="00F437DB"/>
    <w:rsid w:val="00F44954"/>
    <w:rsid w:val="00F5205C"/>
    <w:rsid w:val="00F53422"/>
    <w:rsid w:val="00F56E34"/>
    <w:rsid w:val="00F603BB"/>
    <w:rsid w:val="00F605F3"/>
    <w:rsid w:val="00F6185A"/>
    <w:rsid w:val="00F64FFD"/>
    <w:rsid w:val="00F66366"/>
    <w:rsid w:val="00F746A0"/>
    <w:rsid w:val="00F77548"/>
    <w:rsid w:val="00F8089D"/>
    <w:rsid w:val="00F8213E"/>
    <w:rsid w:val="00F84917"/>
    <w:rsid w:val="00F9268C"/>
    <w:rsid w:val="00F92B77"/>
    <w:rsid w:val="00F94E9F"/>
    <w:rsid w:val="00FA2734"/>
    <w:rsid w:val="00FA2B2A"/>
    <w:rsid w:val="00FB107B"/>
    <w:rsid w:val="00FB5A06"/>
    <w:rsid w:val="00FB7947"/>
    <w:rsid w:val="00FC2641"/>
    <w:rsid w:val="00FC7F91"/>
    <w:rsid w:val="00FD4C54"/>
    <w:rsid w:val="00FD5B15"/>
    <w:rsid w:val="00FD63C2"/>
    <w:rsid w:val="00FD7CD8"/>
    <w:rsid w:val="00FE4AA8"/>
    <w:rsid w:val="00FE4D8C"/>
    <w:rsid w:val="00FE787C"/>
    <w:rsid w:val="00FF3BA4"/>
    <w:rsid w:val="00FF516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annotation reference"/>
    <w:basedOn w:val="a0"/>
    <w:semiHidden/>
    <w:rsid w:val="008513D3"/>
    <w:rPr>
      <w:sz w:val="18"/>
      <w:szCs w:val="18"/>
    </w:rPr>
  </w:style>
  <w:style w:type="paragraph" w:styleId="aa">
    <w:name w:val="annotation text"/>
    <w:basedOn w:val="a"/>
    <w:semiHidden/>
    <w:rsid w:val="008513D3"/>
  </w:style>
  <w:style w:type="paragraph" w:styleId="ab">
    <w:name w:val="annotation subject"/>
    <w:basedOn w:val="aa"/>
    <w:next w:val="aa"/>
    <w:semiHidden/>
    <w:rsid w:val="008513D3"/>
    <w:rPr>
      <w:b/>
      <w:bCs/>
    </w:rPr>
  </w:style>
  <w:style w:type="paragraph" w:styleId="ac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5D56A9"/>
    <w:rPr>
      <w:kern w:val="2"/>
    </w:rPr>
  </w:style>
  <w:style w:type="paragraph" w:styleId="ad">
    <w:name w:val="List Paragraph"/>
    <w:basedOn w:val="a"/>
    <w:uiPriority w:val="34"/>
    <w:qFormat/>
    <w:rsid w:val="00DE1B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annotation reference"/>
    <w:basedOn w:val="a0"/>
    <w:semiHidden/>
    <w:rsid w:val="008513D3"/>
    <w:rPr>
      <w:sz w:val="18"/>
      <w:szCs w:val="18"/>
    </w:rPr>
  </w:style>
  <w:style w:type="paragraph" w:styleId="aa">
    <w:name w:val="annotation text"/>
    <w:basedOn w:val="a"/>
    <w:semiHidden/>
    <w:rsid w:val="008513D3"/>
  </w:style>
  <w:style w:type="paragraph" w:styleId="ab">
    <w:name w:val="annotation subject"/>
    <w:basedOn w:val="aa"/>
    <w:next w:val="aa"/>
    <w:semiHidden/>
    <w:rsid w:val="008513D3"/>
    <w:rPr>
      <w:b/>
      <w:bCs/>
    </w:rPr>
  </w:style>
  <w:style w:type="paragraph" w:styleId="ac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5D56A9"/>
    <w:rPr>
      <w:kern w:val="2"/>
    </w:rPr>
  </w:style>
  <w:style w:type="paragraph" w:styleId="ad">
    <w:name w:val="List Paragraph"/>
    <w:basedOn w:val="a"/>
    <w:uiPriority w:val="34"/>
    <w:qFormat/>
    <w:rsid w:val="00DE1B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DEAA-4D09-44C2-A0D9-3658C947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1585</Characters>
  <Application>Microsoft Office Word</Application>
  <DocSecurity>0</DocSecurity>
  <Lines>13</Lines>
  <Paragraphs>3</Paragraphs>
  <ScaleCrop>false</ScaleCrop>
  <Company>no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行政院衛生署補助「正確用藥教育資源中心」計畫</dc:title>
  <dc:creator>vivicheng</dc:creator>
  <cp:lastModifiedBy>user</cp:lastModifiedBy>
  <cp:revision>2</cp:revision>
  <cp:lastPrinted>2016-02-26T02:24:00Z</cp:lastPrinted>
  <dcterms:created xsi:type="dcterms:W3CDTF">2016-03-21T00:40:00Z</dcterms:created>
  <dcterms:modified xsi:type="dcterms:W3CDTF">2016-03-21T00:40:00Z</dcterms:modified>
</cp:coreProperties>
</file>